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02E1" w14:textId="7550C74D" w:rsidR="00C60D86" w:rsidRDefault="00C60D86" w:rsidP="00C60D86">
      <w:pPr>
        <w:pStyle w:val="2"/>
        <w:rPr>
          <w:rFonts w:ascii="Times New Roman" w:hAnsi="Times New Roman"/>
          <w:color w:val="auto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1FC59BC" wp14:editId="213FA16E">
            <wp:simplePos x="0" y="0"/>
            <wp:positionH relativeFrom="column">
              <wp:posOffset>1424940</wp:posOffset>
            </wp:positionH>
            <wp:positionV relativeFrom="paragraph">
              <wp:posOffset>25400</wp:posOffset>
            </wp:positionV>
            <wp:extent cx="5750313" cy="8592962"/>
            <wp:effectExtent l="1428750" t="0" r="13938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"/>
                    <a:stretch/>
                  </pic:blipFill>
                  <pic:spPr bwMode="auto">
                    <a:xfrm rot="5400000">
                      <a:off x="0" y="0"/>
                      <a:ext cx="5750313" cy="859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2857237" w14:textId="77777777" w:rsidR="005C4604" w:rsidRPr="00065179" w:rsidRDefault="005C4604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547B5815" w14:textId="77777777" w:rsidR="005C4604" w:rsidRPr="00065179" w:rsidRDefault="005C4604" w:rsidP="005C4604">
      <w:pPr>
        <w:pStyle w:val="ConsPlusNormal"/>
        <w:jc w:val="center"/>
        <w:outlineLvl w:val="2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ЧАСТЬ 1. Сведения об оказываемых муниципальных услугах </w:t>
      </w:r>
      <w:hyperlink w:anchor="Par128" w:history="1">
        <w:r w:rsidRPr="00065179">
          <w:rPr>
            <w:rFonts w:ascii="Times New Roman" w:hAnsi="Times New Roman" w:cs="Times New Roman"/>
            <w:color w:val="0000FF"/>
            <w:sz w:val="18"/>
            <w:szCs w:val="18"/>
          </w:rPr>
          <w:t>&lt;1&gt;</w:t>
        </w:r>
      </w:hyperlink>
    </w:p>
    <w:p w14:paraId="1AEF0F00" w14:textId="77777777" w:rsidR="005C4604" w:rsidRPr="00065179" w:rsidRDefault="005C4604" w:rsidP="005C460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601F36A9" w14:textId="77777777" w:rsidR="005C4604" w:rsidRPr="00065179" w:rsidRDefault="005C4604" w:rsidP="005C46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РАЗДЕЛ 1</w:t>
      </w:r>
    </w:p>
    <w:p w14:paraId="2880CC0F" w14:textId="77777777" w:rsidR="005C4604" w:rsidRPr="00065179" w:rsidRDefault="005C4604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74"/>
        <w:gridCol w:w="1826"/>
        <w:gridCol w:w="2286"/>
      </w:tblGrid>
      <w:tr w:rsidR="005C4604" w:rsidRPr="00065179" w14:paraId="6D050B85" w14:textId="77777777" w:rsidTr="005C4604">
        <w:trPr>
          <w:trHeight w:val="489"/>
        </w:trPr>
        <w:tc>
          <w:tcPr>
            <w:tcW w:w="10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12D0B" w14:textId="77777777" w:rsidR="005C4604" w:rsidRPr="00065179" w:rsidRDefault="005C4604" w:rsidP="005C4604">
            <w:pPr>
              <w:pStyle w:val="ConsPlusNonforma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</w:t>
            </w:r>
          </w:p>
          <w:p w14:paraId="43C9F7C8" w14:textId="77777777" w:rsidR="005C4604" w:rsidRPr="00065179" w:rsidRDefault="005C4604" w:rsidP="005C4604">
            <w:pPr>
              <w:pStyle w:val="ConsPlusNonformat"/>
              <w:ind w:lef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38601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</w:tcBorders>
          </w:tcPr>
          <w:p w14:paraId="71A89FBD" w14:textId="77777777" w:rsidR="005C4604" w:rsidRPr="00065179" w:rsidRDefault="005C4604" w:rsidP="005C4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>11784000301000201002100</w:t>
            </w:r>
          </w:p>
        </w:tc>
      </w:tr>
      <w:tr w:rsidR="005C4604" w:rsidRPr="00065179" w14:paraId="6E48942A" w14:textId="77777777" w:rsidTr="005C4604">
        <w:trPr>
          <w:trHeight w:val="42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7E2E0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7AB6D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78A85EC5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00451610" w14:textId="77777777" w:rsidTr="005C4604">
        <w:trPr>
          <w:trHeight w:val="415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8FEF9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2. Категории потребителей муниципальной </w:t>
            </w:r>
            <w:proofErr w:type="spellStart"/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услуги:</w:t>
            </w:r>
            <w:r w:rsidRPr="00065179">
              <w:rPr>
                <w:rFonts w:ascii="Times New Roman" w:hAnsi="Times New Roman" w:cs="Times New Roman"/>
                <w:b/>
                <w:sz w:val="18"/>
                <w:szCs w:val="18"/>
              </w:rPr>
              <w:t>дети</w:t>
            </w:r>
            <w:proofErr w:type="spellEnd"/>
            <w:proofErr w:type="gramEnd"/>
            <w:r w:rsidRPr="000651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1 года до 3 лет;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A9010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0445AE87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6C0CF2" w14:textId="77777777" w:rsidR="005C4604" w:rsidRPr="00065179" w:rsidRDefault="005C4604" w:rsidP="005C4604">
      <w:pPr>
        <w:pStyle w:val="ConsPlusNormal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3. Показатели, характеризующие объем и (или) качество муниципальной услуги</w:t>
      </w:r>
    </w:p>
    <w:p w14:paraId="4D399567" w14:textId="77777777" w:rsidR="005C4604" w:rsidRPr="00065179" w:rsidRDefault="005C4604" w:rsidP="005C4604">
      <w:pPr>
        <w:pStyle w:val="ConsPlusNonformat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3.1. Показатели, характеризующие качество муниципальной услуги </w:t>
      </w:r>
      <w:hyperlink w:anchor="Par129" w:history="1">
        <w:r w:rsidRPr="00065179">
          <w:rPr>
            <w:rFonts w:ascii="Times New Roman" w:hAnsi="Times New Roman" w:cs="Times New Roman"/>
            <w:color w:val="0000FF"/>
            <w:sz w:val="18"/>
            <w:szCs w:val="18"/>
          </w:rPr>
          <w:t>&lt;2&gt;</w:t>
        </w:r>
      </w:hyperlink>
    </w:p>
    <w:p w14:paraId="35257173" w14:textId="77777777" w:rsidR="005C4604" w:rsidRPr="00065179" w:rsidRDefault="005C4604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1470"/>
        <w:gridCol w:w="1417"/>
        <w:gridCol w:w="1417"/>
        <w:gridCol w:w="1417"/>
        <w:gridCol w:w="863"/>
        <w:gridCol w:w="2407"/>
        <w:gridCol w:w="992"/>
        <w:gridCol w:w="850"/>
        <w:gridCol w:w="975"/>
        <w:gridCol w:w="18"/>
        <w:gridCol w:w="822"/>
        <w:gridCol w:w="33"/>
        <w:gridCol w:w="998"/>
      </w:tblGrid>
      <w:tr w:rsidR="005C4604" w:rsidRPr="00065179" w14:paraId="3A2E67B9" w14:textId="77777777" w:rsidTr="005C4604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2B3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6A3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F26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3FE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4D0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</w:tc>
      </w:tr>
      <w:tr w:rsidR="005C4604" w:rsidRPr="00065179" w14:paraId="306B8D40" w14:textId="77777777" w:rsidTr="005C4604"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F2CF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76E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D4B2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36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592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8" w:history="1">
              <w:r w:rsidRPr="0006517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239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</w:t>
            </w:r>
          </w:p>
          <w:p w14:paraId="38F0E01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финансовый год)</w:t>
            </w:r>
          </w:p>
          <w:p w14:paraId="0BD2CFD2" w14:textId="77777777" w:rsidR="005C4604" w:rsidRPr="00065179" w:rsidRDefault="005C4604" w:rsidP="005C4604">
            <w:pPr>
              <w:rPr>
                <w:sz w:val="18"/>
                <w:szCs w:val="18"/>
              </w:rPr>
            </w:pPr>
          </w:p>
          <w:p w14:paraId="317B5480" w14:textId="77777777" w:rsidR="005C4604" w:rsidRPr="00065179" w:rsidRDefault="005C4604" w:rsidP="005C4604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8897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</w:t>
            </w:r>
          </w:p>
          <w:p w14:paraId="4935FDB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финансовый год)</w:t>
            </w:r>
          </w:p>
          <w:p w14:paraId="375449A6" w14:textId="77777777" w:rsidR="005C4604" w:rsidRPr="00065179" w:rsidRDefault="005C4604" w:rsidP="005C4604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4729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</w:t>
            </w:r>
          </w:p>
          <w:p w14:paraId="34A8D24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финансовый год)</w:t>
            </w:r>
          </w:p>
          <w:p w14:paraId="4B97B43A" w14:textId="77777777" w:rsidR="005C4604" w:rsidRPr="00065179" w:rsidRDefault="005C4604" w:rsidP="005C4604">
            <w:pPr>
              <w:rPr>
                <w:sz w:val="18"/>
                <w:szCs w:val="18"/>
              </w:rPr>
            </w:pPr>
          </w:p>
          <w:p w14:paraId="15E9E506" w14:textId="77777777" w:rsidR="005C4604" w:rsidRPr="00065179" w:rsidRDefault="005C4604" w:rsidP="005C4604">
            <w:pPr>
              <w:rPr>
                <w:sz w:val="18"/>
                <w:szCs w:val="18"/>
              </w:rPr>
            </w:pPr>
          </w:p>
          <w:p w14:paraId="4903C363" w14:textId="77777777" w:rsidR="005C4604" w:rsidRPr="00065179" w:rsidRDefault="005C4604" w:rsidP="005C4604">
            <w:pPr>
              <w:rPr>
                <w:sz w:val="18"/>
                <w:szCs w:val="18"/>
              </w:rPr>
            </w:pPr>
          </w:p>
        </w:tc>
      </w:tr>
      <w:tr w:rsidR="005C4604" w:rsidRPr="00065179" w14:paraId="63D03FB6" w14:textId="77777777" w:rsidTr="005C4604"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9363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0D3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   виды образовательных программ</w:t>
            </w:r>
          </w:p>
          <w:p w14:paraId="2904BF1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989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83A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1FA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E5B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8E9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282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05D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8A7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8E6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4A6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06C7759C" w14:textId="77777777" w:rsidTr="005C460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9115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B383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126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445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F97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952B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AE0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E952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36B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B932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DB8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763A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4464ED47" w14:textId="77777777" w:rsidTr="005C460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9706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000000000009330064811784000301000201002100201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813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0CF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AA6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64F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79D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CD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воспитанников  в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ДОО (среднегодовая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69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124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C731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2D1" w14:textId="77777777" w:rsidR="005C4604" w:rsidRPr="00065179" w:rsidRDefault="00595422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4AF7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5C4604" w:rsidRPr="00065179" w14:paraId="64939784" w14:textId="77777777" w:rsidTr="005C460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6E5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1A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8F0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F24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B5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E88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0DE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воспитанников  в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ДОО (среднегодовая) приходящихся на 1 работника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641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5B9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664D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5A4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D3410"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2D8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C4604" w:rsidRPr="00065179" w14:paraId="63D728C8" w14:textId="77777777" w:rsidTr="005C4604">
        <w:trPr>
          <w:trHeight w:val="88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94FF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BFA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1F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50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999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FBB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99F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Доля воспитанников, охваченных дополнительным образованием (бесплатное)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D3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8C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C95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781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972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59AE1756" w14:textId="77777777" w:rsidTr="005C460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6A87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B02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23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438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323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63F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3C0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Количество призеров различных мероприятий (выставок, конкурсов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ADF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491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BDB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3F45" w14:textId="77777777" w:rsidR="005C4604" w:rsidRPr="00065179" w:rsidRDefault="00770943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49E" w14:textId="77777777" w:rsidR="005C4604" w:rsidRPr="00065179" w:rsidRDefault="00770943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04" w:rsidRPr="00065179" w14:paraId="7BC63543" w14:textId="77777777" w:rsidTr="005C460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47D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58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B9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124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092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0F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6AE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высшим </w:t>
            </w: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профессиональным образованием в общей численности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педработников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5D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8B5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81C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28.5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A27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28.5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E27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57.2</w:t>
            </w:r>
          </w:p>
        </w:tc>
      </w:tr>
      <w:tr w:rsidR="005C4604" w:rsidRPr="00065179" w14:paraId="12D10318" w14:textId="77777777" w:rsidTr="005C4604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85B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65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77F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32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43D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83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4B8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Укомплектованность начальной ступени педагогическими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кадрами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5B8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2FA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D8A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87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D7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079B9E2C" w14:textId="77777777" w:rsidTr="005C4604">
        <w:trPr>
          <w:trHeight w:val="1332"/>
        </w:trPr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606B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EB9F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B41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83F3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B1C3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26F6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69C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педагогов, имеющих первую и высшую квалифицированную категорию, работающих по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программам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A4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8C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FDB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28.5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72B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D19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60E49701" w14:textId="77777777" w:rsidTr="005C460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B5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82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57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324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ADC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78E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01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педагогов повысивших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квалификацию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27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342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613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DD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6F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0C41011E" w14:textId="77777777" w:rsidTr="005C460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0D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C1D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28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2D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8D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E2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BE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Полнота реализации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основной  образовательной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DDE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D30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049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C8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00DE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1C4114DE" w14:textId="77777777" w:rsidTr="005C460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5C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A0E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AC8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B51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876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560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368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различных инновационных технологий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педработниками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5C1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F5C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D77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B3E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C64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6E1B4063" w14:textId="77777777" w:rsidTr="005C460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D5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B8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4D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6F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39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50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E69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освоивших в полном объеме основную образовательную программу дошкольного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BE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963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14D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FC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556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637D7B69" w14:textId="77777777" w:rsidTr="005C460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179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CFDEF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F4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A1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13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B4C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EB3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99E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Доля  обучающихся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1 класса успешно адаптировавшихся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53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C1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07F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B25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B53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7B224ED7" w14:textId="77777777" w:rsidTr="005C460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696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4A5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99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71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E1C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E6E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2FC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4C9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8D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A23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616" w14:textId="77777777" w:rsidR="005C4604" w:rsidRPr="00065179" w:rsidRDefault="00595422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601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0F45F8E0" w14:textId="77777777" w:rsidTr="005C460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762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A81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B0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239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1B7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7D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867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родителей (законных представителей), удовлетворенных условиями и качеством предоставляемой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услуги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CC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2E3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64A7" w14:textId="77777777" w:rsidR="005C4604" w:rsidRPr="00065179" w:rsidRDefault="00595422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1EA1" w14:textId="77777777" w:rsidR="005C4604" w:rsidRPr="00065179" w:rsidRDefault="00595422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6A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4B206380" w14:textId="77777777" w:rsidTr="005C460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6E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D31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B8A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BD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C8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D3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D6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программ  дошкольного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944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94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BBA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E6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EEF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3495F812" w14:textId="77777777" w:rsidR="005C4604" w:rsidRPr="00065179" w:rsidRDefault="005C4604" w:rsidP="005C4604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785AAAD2" w14:textId="77777777" w:rsidR="005C4604" w:rsidRPr="00065179" w:rsidRDefault="00605B87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 w14:anchorId="28BEBC9D"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8" o:spid="_x0000_s1026" type="#_x0000_t109" style="position:absolute;left:0;text-align:left;margin-left:100.05pt;margin-top:10.3pt;width:68.25pt;height:14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" filled="f" strokecolor="black [3213]" strokeweight="1pt"/>
        </w:pict>
      </w:r>
      <w:r w:rsidR="005C4604" w:rsidRPr="00065179">
        <w:rPr>
          <w:rFonts w:ascii="Times New Roman" w:hAnsi="Times New Roman" w:cs="Times New Roman"/>
          <w:sz w:val="18"/>
          <w:szCs w:val="18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</w:t>
      </w:r>
      <w:proofErr w:type="spellStart"/>
      <w:r w:rsidR="005C4604" w:rsidRPr="00065179">
        <w:rPr>
          <w:rFonts w:ascii="Times New Roman" w:hAnsi="Times New Roman" w:cs="Times New Roman"/>
          <w:sz w:val="18"/>
          <w:szCs w:val="18"/>
        </w:rPr>
        <w:t>заданиесчитается</w:t>
      </w:r>
      <w:proofErr w:type="spellEnd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 выполненным (в </w:t>
      </w:r>
      <w:proofErr w:type="gramStart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%)   </w:t>
      </w:r>
      <w:proofErr w:type="gramEnd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            5</w:t>
      </w:r>
    </w:p>
    <w:p w14:paraId="495823CA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128"/>
      <w:bookmarkEnd w:id="0"/>
      <w:r w:rsidRPr="00065179">
        <w:rPr>
          <w:rFonts w:ascii="Times New Roman" w:hAnsi="Times New Roman" w:cs="Times New Roman"/>
          <w:sz w:val="18"/>
          <w:szCs w:val="18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5561CCA1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14:paraId="23F42AEF" w14:textId="77777777" w:rsidR="005C4604" w:rsidRPr="00065179" w:rsidRDefault="005C4604" w:rsidP="005C4604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691FE29F" w14:textId="77777777" w:rsidR="005C4604" w:rsidRPr="00065179" w:rsidRDefault="005C4604" w:rsidP="005C4604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3.2. Показатели, характеризующие объем муниципальной услуги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410"/>
        <w:gridCol w:w="1075"/>
      </w:tblGrid>
      <w:tr w:rsidR="005C4604" w:rsidRPr="00065179" w14:paraId="186289A8" w14:textId="77777777" w:rsidTr="005C460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8C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730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AFC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00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E0E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02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5C4604" w:rsidRPr="00065179" w14:paraId="0A040926" w14:textId="77777777" w:rsidTr="005C460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C26F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CBFB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3BD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F56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84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9" w:history="1">
              <w:r w:rsidRPr="0006517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883E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8D8F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B64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</w:tr>
      <w:tr w:rsidR="005C4604" w:rsidRPr="00065179" w14:paraId="745C3717" w14:textId="77777777" w:rsidTr="005C460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A4A9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C78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   виды образовательных программ</w:t>
            </w:r>
          </w:p>
          <w:p w14:paraId="1A3F619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4FC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32C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DFA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DB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41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8D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522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66E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51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36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27D87A0C" w14:textId="77777777" w:rsidTr="005C46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A688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414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6E7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19C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EBB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6E3A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A0E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2E92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98F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3479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573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311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5BACD174" w14:textId="77777777" w:rsidTr="005C46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F786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000000000009330064811784000301000201002100201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AF5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   Не указано</w:t>
            </w:r>
          </w:p>
          <w:p w14:paraId="78265AE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1AC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31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B60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D9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C6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F7E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B79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2C4" w14:textId="77777777" w:rsidR="005C4604" w:rsidRPr="00065179" w:rsidRDefault="007D341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CF2" w14:textId="77777777" w:rsidR="005C4604" w:rsidRPr="00065179" w:rsidRDefault="00595422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C0B" w14:textId="77777777" w:rsidR="005C4604" w:rsidRPr="00065179" w:rsidRDefault="007D3410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</w:tbl>
    <w:p w14:paraId="0FEC38B8" w14:textId="77777777" w:rsidR="005C4604" w:rsidRPr="00065179" w:rsidRDefault="00605B87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 w14:anchorId="38569E6A">
          <v:shape id="Блок-схема: процесс 9" o:spid="_x0000_s1027" type="#_x0000_t109" style="position:absolute;left:0;text-align:left;margin-left:136.05pt;margin-top:10.3pt;width:68.25pt;height:14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DVS17fxAIAAKkFAAAOAAAAAAAAAAAAAAAAAC4CAABkcnMvZTJvRG9jLnhtbFBLAQItABQA&#10;BgAIAAAAIQBq55Mo3gAAAAkBAAAPAAAAAAAAAAAAAAAAAB4FAABkcnMvZG93bnJldi54bWxQSwUG&#10;AAAAAAQABADzAAAAKQYAAAAA&#10;" filled="f" strokecolor="black [3213]" strokeweight="1pt"/>
        </w:pict>
      </w:r>
      <w:r w:rsidR="005C4604" w:rsidRPr="00065179">
        <w:rPr>
          <w:rFonts w:ascii="Times New Roman" w:hAnsi="Times New Roman" w:cs="Times New Roman"/>
          <w:sz w:val="18"/>
          <w:szCs w:val="18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 w14:paraId="74489BB2" w14:textId="77777777" w:rsidR="005C4604" w:rsidRPr="00065179" w:rsidRDefault="005C4604" w:rsidP="008024D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считается выполненным (в </w:t>
      </w:r>
      <w:proofErr w:type="gramStart"/>
      <w:r w:rsidRPr="00065179">
        <w:rPr>
          <w:rFonts w:ascii="Times New Roman" w:hAnsi="Times New Roman" w:cs="Times New Roman"/>
          <w:sz w:val="18"/>
          <w:szCs w:val="18"/>
        </w:rPr>
        <w:t xml:space="preserve">%)   </w:t>
      </w:r>
      <w:proofErr w:type="gramEnd"/>
      <w:r w:rsidRPr="00065179">
        <w:rPr>
          <w:rFonts w:ascii="Times New Roman" w:hAnsi="Times New Roman" w:cs="Times New Roman"/>
          <w:sz w:val="18"/>
          <w:szCs w:val="18"/>
        </w:rPr>
        <w:t xml:space="preserve">        5</w:t>
      </w:r>
    </w:p>
    <w:p w14:paraId="2089E5FD" w14:textId="77777777" w:rsidR="005C4604" w:rsidRPr="00065179" w:rsidRDefault="005C4604" w:rsidP="005C4604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1701"/>
        <w:gridCol w:w="1559"/>
        <w:gridCol w:w="6946"/>
      </w:tblGrid>
      <w:tr w:rsidR="005C4604" w:rsidRPr="00065179" w14:paraId="39724BFA" w14:textId="77777777" w:rsidTr="00770943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B2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</w:t>
            </w:r>
          </w:p>
        </w:tc>
      </w:tr>
      <w:tr w:rsidR="005C4604" w:rsidRPr="00065179" w14:paraId="449D0B00" w14:textId="77777777" w:rsidTr="007709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859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E96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B03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16B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DB3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5C4604" w:rsidRPr="00065179" w14:paraId="79238142" w14:textId="77777777" w:rsidTr="008024D8">
        <w:trPr>
          <w:trHeight w:val="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BCB0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9999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6CC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CA7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B5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B547B" w:rsidRPr="00065179" w14:paraId="180A2B6A" w14:textId="77777777" w:rsidTr="00FB547B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8D2" w14:textId="77777777" w:rsidR="00FB547B" w:rsidRPr="00065179" w:rsidRDefault="00FB547B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0644" w14:textId="77777777" w:rsidR="00FB547B" w:rsidRPr="00065179" w:rsidRDefault="00FB547B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муниципального </w:t>
            </w: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района Дзун-Хемчикский </w:t>
            </w:r>
            <w:proofErr w:type="spell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кожуун</w:t>
            </w:r>
            <w:proofErr w:type="spell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Тыва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0B7" w14:textId="77777777" w:rsidR="00FB547B" w:rsidRPr="00065179" w:rsidRDefault="00FB547B" w:rsidP="00A12D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013" w14:textId="77777777" w:rsidR="00FB547B" w:rsidRPr="00065179" w:rsidRDefault="00FB547B" w:rsidP="00A12D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718" w14:textId="77777777" w:rsidR="00FB547B" w:rsidRPr="00065179" w:rsidRDefault="00FB547B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«Об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увеличении  размера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родительской платы за содержание ребенка в муниципальных </w:t>
            </w: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дошкольных образовательных организациях Дзун-Хемчикского </w:t>
            </w:r>
            <w:proofErr w:type="spell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кожууна</w:t>
            </w:r>
            <w:proofErr w:type="spell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FB547B" w:rsidRPr="00065179" w14:paraId="44618C7D" w14:textId="77777777" w:rsidTr="00770943">
        <w:trPr>
          <w:trHeight w:val="4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34D5" w14:textId="77777777" w:rsidR="00FB547B" w:rsidRPr="00065179" w:rsidRDefault="00FB547B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B97B" w14:textId="77777777" w:rsidR="00FB547B" w:rsidRPr="00065179" w:rsidRDefault="00FB547B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Правительство Республики Тыва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5EF5" w14:textId="77777777" w:rsidR="00FB547B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41E" w14:textId="77777777" w:rsidR="00FB547B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5B3" w14:textId="77777777" w:rsidR="00FB547B" w:rsidRPr="00065179" w:rsidRDefault="00FB547B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«Об утверждении Положения о системе оплаты труда работников государственных образовательных организаций Республики Тыва»</w:t>
            </w:r>
          </w:p>
        </w:tc>
      </w:tr>
    </w:tbl>
    <w:p w14:paraId="6D57748B" w14:textId="77777777" w:rsidR="005C4604" w:rsidRPr="00065179" w:rsidRDefault="005C4604" w:rsidP="005C460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F1EF03B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5. Порядок оказания муниципальной услуги</w:t>
      </w:r>
    </w:p>
    <w:p w14:paraId="70F2EB76" w14:textId="77777777" w:rsidR="005C4604" w:rsidRPr="00065179" w:rsidRDefault="005C4604" w:rsidP="008024D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5.1. Нормативные правовые акты, регулирующие порядок оказания муниципальной услуги</w:t>
      </w:r>
    </w:p>
    <w:p w14:paraId="323FFA84" w14:textId="77777777" w:rsidR="005C4604" w:rsidRPr="00065179" w:rsidRDefault="005C4604" w:rsidP="008024D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>1) Федеральный закон от 29 декабря 2012 года № 273-ФЗ «Об образовании в Российской Федерации»;</w:t>
      </w:r>
    </w:p>
    <w:p w14:paraId="5B7A5C1D" w14:textId="77777777" w:rsidR="005C4604" w:rsidRPr="00065179" w:rsidRDefault="005C4604" w:rsidP="008024D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 w14:paraId="002CAD4A" w14:textId="77777777" w:rsidR="005C4604" w:rsidRPr="00065179" w:rsidRDefault="005C4604" w:rsidP="008024D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 xml:space="preserve"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</w:t>
      </w:r>
      <w:proofErr w:type="gramStart"/>
      <w:r w:rsidRPr="00065179">
        <w:rPr>
          <w:rFonts w:ascii="Times New Roman" w:hAnsi="Times New Roman"/>
          <w:sz w:val="18"/>
          <w:szCs w:val="18"/>
        </w:rPr>
        <w:t>работы  дошкольных</w:t>
      </w:r>
      <w:proofErr w:type="gramEnd"/>
      <w:r w:rsidRPr="00065179">
        <w:rPr>
          <w:rFonts w:ascii="Times New Roman" w:hAnsi="Times New Roman"/>
          <w:sz w:val="18"/>
          <w:szCs w:val="18"/>
        </w:rPr>
        <w:t xml:space="preserve"> образовательных организаций».</w:t>
      </w:r>
    </w:p>
    <w:p w14:paraId="4D00A0CF" w14:textId="77777777" w:rsidR="005C4604" w:rsidRPr="00065179" w:rsidRDefault="005C4604" w:rsidP="008024D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color w:val="333333"/>
          <w:sz w:val="18"/>
          <w:szCs w:val="18"/>
        </w:rPr>
        <w:t>3)</w:t>
      </w:r>
      <w:r w:rsidRPr="00065179">
        <w:rPr>
          <w:rFonts w:ascii="Times New Roman" w:hAnsi="Times New Roman"/>
          <w:sz w:val="18"/>
          <w:szCs w:val="18"/>
        </w:rPr>
        <w:t xml:space="preserve"> Приказ Министерства образования и науки Российской </w:t>
      </w:r>
      <w:proofErr w:type="gramStart"/>
      <w:r w:rsidRPr="00065179">
        <w:rPr>
          <w:rFonts w:ascii="Times New Roman" w:hAnsi="Times New Roman"/>
          <w:sz w:val="18"/>
          <w:szCs w:val="18"/>
        </w:rPr>
        <w:t>Федерации  от</w:t>
      </w:r>
      <w:proofErr w:type="gramEnd"/>
      <w:r w:rsidRPr="00065179">
        <w:rPr>
          <w:rFonts w:ascii="Times New Roman" w:hAnsi="Times New Roman"/>
          <w:sz w:val="18"/>
          <w:szCs w:val="18"/>
        </w:rPr>
        <w:t xml:space="preserve">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 w14:paraId="2C26167E" w14:textId="77777777" w:rsidR="005C4604" w:rsidRPr="00065179" w:rsidRDefault="005C4604" w:rsidP="008024D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 xml:space="preserve">4)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065179">
        <w:rPr>
          <w:rFonts w:ascii="Times New Roman" w:hAnsi="Times New Roman"/>
          <w:sz w:val="18"/>
          <w:szCs w:val="18"/>
        </w:rPr>
        <w:t>программам  дошкольного</w:t>
      </w:r>
      <w:proofErr w:type="gramEnd"/>
      <w:r w:rsidRPr="00065179">
        <w:rPr>
          <w:rFonts w:ascii="Times New Roman" w:hAnsi="Times New Roman"/>
          <w:sz w:val="18"/>
          <w:szCs w:val="18"/>
        </w:rPr>
        <w:t xml:space="preserve"> образования».</w:t>
      </w:r>
    </w:p>
    <w:p w14:paraId="4C39BA36" w14:textId="77777777" w:rsidR="005C4604" w:rsidRPr="00065179" w:rsidRDefault="005C4604" w:rsidP="005C4604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5.2. Порядок информирования потенциальных потребителей муниципальной услуги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7"/>
        <w:gridCol w:w="10756"/>
        <w:gridCol w:w="1843"/>
      </w:tblGrid>
      <w:tr w:rsidR="005C4604" w:rsidRPr="00065179" w14:paraId="0449BDD4" w14:textId="77777777" w:rsidTr="008024D8">
        <w:tc>
          <w:tcPr>
            <w:tcW w:w="2677" w:type="dxa"/>
          </w:tcPr>
          <w:p w14:paraId="5DA98CAC" w14:textId="77777777" w:rsidR="005C4604" w:rsidRPr="00065179" w:rsidRDefault="005C4604" w:rsidP="005C460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10756" w:type="dxa"/>
          </w:tcPr>
          <w:p w14:paraId="4C868145" w14:textId="77777777" w:rsidR="005C4604" w:rsidRPr="00065179" w:rsidRDefault="005C4604" w:rsidP="005C4604">
            <w:pPr>
              <w:pStyle w:val="a5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>Состав размещаемой (доводимой) информации</w:t>
            </w:r>
          </w:p>
        </w:tc>
        <w:tc>
          <w:tcPr>
            <w:tcW w:w="1843" w:type="dxa"/>
          </w:tcPr>
          <w:p w14:paraId="5F1A0549" w14:textId="77777777" w:rsidR="005C4604" w:rsidRPr="00065179" w:rsidRDefault="005C4604" w:rsidP="005C4604">
            <w:pPr>
              <w:pStyle w:val="a5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 xml:space="preserve">Частота обновления </w:t>
            </w:r>
            <w:r w:rsidRPr="00065179">
              <w:rPr>
                <w:rFonts w:ascii="Times New Roman" w:hAnsi="Times New Roman"/>
                <w:sz w:val="18"/>
                <w:szCs w:val="18"/>
              </w:rPr>
              <w:br/>
              <w:t>информации</w:t>
            </w:r>
          </w:p>
        </w:tc>
      </w:tr>
      <w:tr w:rsidR="005C4604" w:rsidRPr="00065179" w14:paraId="6F9A25F6" w14:textId="77777777" w:rsidTr="008024D8">
        <w:tc>
          <w:tcPr>
            <w:tcW w:w="2677" w:type="dxa"/>
          </w:tcPr>
          <w:p w14:paraId="1C042E9B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в информационно-телекоммуникационной сети Интернет </w:t>
            </w:r>
          </w:p>
          <w:p w14:paraId="677CB9D0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на информационных стендах</w:t>
            </w:r>
          </w:p>
        </w:tc>
        <w:tc>
          <w:tcPr>
            <w:tcW w:w="10756" w:type="dxa"/>
          </w:tcPr>
          <w:p w14:paraId="36F141AC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На сайте ДОО, информационных стендах размещается информация:</w:t>
            </w:r>
          </w:p>
          <w:p w14:paraId="6071268B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 w14:paraId="6FE09223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б) о структуре и об органах управления образовательной организацией;</w:t>
            </w:r>
          </w:p>
          <w:p w14:paraId="15533B48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в) о реализуемых образовательных программах;</w:t>
            </w:r>
          </w:p>
          <w:p w14:paraId="351608A8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14:paraId="2956E428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д) о языках образования;</w:t>
            </w:r>
          </w:p>
          <w:p w14:paraId="057BA52E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 w14:paraId="737C9699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 w14:paraId="0DAA50F7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 w14:paraId="59F0BE10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и) о материально-техническом обеспечении образовательной деятельности;</w:t>
            </w:r>
          </w:p>
          <w:p w14:paraId="03B85DB5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14:paraId="52EF9FD3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 w14:paraId="4DD34EE6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2) копий:</w:t>
            </w:r>
          </w:p>
          <w:p w14:paraId="3E86A0F3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а) устава образовательной организации;</w:t>
            </w:r>
          </w:p>
          <w:p w14:paraId="4DD96A7C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б) лицензии на осуществление образовательной деятельности (с приложениями);</w:t>
            </w:r>
          </w:p>
          <w:p w14:paraId="28D6F994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в) свидетельства о государственной аккредитации (с приложениями);</w:t>
            </w:r>
          </w:p>
          <w:p w14:paraId="5A317722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 w14:paraId="36B4416C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 w14:paraId="3C3E9F8E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коллективного договора;</w:t>
            </w:r>
          </w:p>
          <w:p w14:paraId="497BE3D3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 w14:paraId="30DFFC4E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lastRenderedPageBreak/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 w14:paraId="1BDF1055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 w14:paraId="5782581B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1843" w:type="dxa"/>
          </w:tcPr>
          <w:p w14:paraId="3E7AEBBC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мере изменения информации</w:t>
            </w:r>
          </w:p>
          <w:p w14:paraId="0CB262AB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 течение 10 дней</w:t>
            </w:r>
          </w:p>
          <w:p w14:paraId="327FE5A8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748F4C17" w14:textId="77777777" w:rsidTr="008024D8">
        <w:tc>
          <w:tcPr>
            <w:tcW w:w="2677" w:type="dxa"/>
          </w:tcPr>
          <w:p w14:paraId="07AF3699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3. Размещение информации на информационном стенде у входа в здание</w:t>
            </w:r>
          </w:p>
        </w:tc>
        <w:tc>
          <w:tcPr>
            <w:tcW w:w="10756" w:type="dxa"/>
          </w:tcPr>
          <w:p w14:paraId="67CE322B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1843" w:type="dxa"/>
          </w:tcPr>
          <w:p w14:paraId="6C678A5D" w14:textId="77777777" w:rsidR="005C4604" w:rsidRPr="00065179" w:rsidRDefault="005C4604" w:rsidP="00802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 мере изменения информации</w:t>
            </w:r>
          </w:p>
          <w:p w14:paraId="5B33FD75" w14:textId="77777777" w:rsidR="005C4604" w:rsidRPr="00065179" w:rsidRDefault="005C4604" w:rsidP="00802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09E9A33C" w14:textId="77777777" w:rsidTr="008024D8">
        <w:tc>
          <w:tcPr>
            <w:tcW w:w="2677" w:type="dxa"/>
          </w:tcPr>
          <w:p w14:paraId="3866FF59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4. Средства массовой информации</w:t>
            </w:r>
          </w:p>
        </w:tc>
        <w:tc>
          <w:tcPr>
            <w:tcW w:w="10756" w:type="dxa"/>
          </w:tcPr>
          <w:p w14:paraId="625ECFDF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Информация о проводимых мероприятиях в ДОУ</w:t>
            </w:r>
          </w:p>
        </w:tc>
        <w:tc>
          <w:tcPr>
            <w:tcW w:w="1843" w:type="dxa"/>
          </w:tcPr>
          <w:p w14:paraId="6A599658" w14:textId="77777777" w:rsidR="005C4604" w:rsidRPr="00065179" w:rsidRDefault="005C4604" w:rsidP="008024D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По мере необходимости</w:t>
            </w:r>
          </w:p>
        </w:tc>
      </w:tr>
    </w:tbl>
    <w:p w14:paraId="51475F9D" w14:textId="77777777" w:rsidR="008024D8" w:rsidRPr="00065179" w:rsidRDefault="008024D8" w:rsidP="008024D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3A2BE2C0" w14:textId="77777777" w:rsidR="005C4604" w:rsidRPr="00065179" w:rsidRDefault="008024D8" w:rsidP="008024D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2067D9" w:rsidRPr="00065179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065179">
        <w:rPr>
          <w:rFonts w:ascii="Times New Roman" w:hAnsi="Times New Roman" w:cs="Times New Roman"/>
          <w:sz w:val="18"/>
          <w:szCs w:val="18"/>
        </w:rPr>
        <w:t xml:space="preserve"> </w:t>
      </w:r>
      <w:r w:rsidR="005C4604" w:rsidRPr="00065179">
        <w:rPr>
          <w:rFonts w:ascii="Times New Roman" w:hAnsi="Times New Roman" w:cs="Times New Roman"/>
          <w:sz w:val="18"/>
          <w:szCs w:val="18"/>
        </w:rPr>
        <w:t>РАЗДЕЛ 2</w:t>
      </w:r>
    </w:p>
    <w:p w14:paraId="40A6BBFD" w14:textId="77777777" w:rsidR="005C4604" w:rsidRPr="00065179" w:rsidRDefault="005C4604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74"/>
        <w:gridCol w:w="1826"/>
        <w:gridCol w:w="2286"/>
      </w:tblGrid>
      <w:tr w:rsidR="005C4604" w:rsidRPr="00065179" w14:paraId="306B06CE" w14:textId="77777777" w:rsidTr="005C4604">
        <w:trPr>
          <w:trHeight w:val="489"/>
        </w:trPr>
        <w:tc>
          <w:tcPr>
            <w:tcW w:w="10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6A363" w14:textId="77777777" w:rsidR="005C4604" w:rsidRPr="00065179" w:rsidRDefault="005C4604" w:rsidP="005C4604">
            <w:pPr>
              <w:pStyle w:val="ConsPlusNonforma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</w:t>
            </w:r>
          </w:p>
          <w:p w14:paraId="6336FBEF" w14:textId="77777777" w:rsidR="005C4604" w:rsidRPr="00065179" w:rsidRDefault="005C4604" w:rsidP="005C4604">
            <w:pPr>
              <w:pStyle w:val="ConsPlusNonformat"/>
              <w:ind w:lef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BDA0A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</w:tcBorders>
          </w:tcPr>
          <w:p w14:paraId="77987FC8" w14:textId="77777777" w:rsidR="005C4604" w:rsidRPr="00065179" w:rsidRDefault="005C4604" w:rsidP="005C4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>11784000301000201002100</w:t>
            </w:r>
          </w:p>
        </w:tc>
      </w:tr>
      <w:tr w:rsidR="005C4604" w:rsidRPr="00065179" w14:paraId="0987CB1B" w14:textId="77777777" w:rsidTr="005C4604">
        <w:trPr>
          <w:trHeight w:val="42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0DD16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E5D12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7A2571B3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76792E02" w14:textId="77777777" w:rsidTr="005C4604">
        <w:trPr>
          <w:trHeight w:val="415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76DA7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2. Категории потребителей муниципальной </w:t>
            </w:r>
            <w:proofErr w:type="spellStart"/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услуги:</w:t>
            </w:r>
            <w:r w:rsidRPr="00065179">
              <w:rPr>
                <w:rFonts w:ascii="Times New Roman" w:hAnsi="Times New Roman" w:cs="Times New Roman"/>
                <w:b/>
                <w:sz w:val="18"/>
                <w:szCs w:val="18"/>
              </w:rPr>
              <w:t>дети</w:t>
            </w:r>
            <w:proofErr w:type="spellEnd"/>
            <w:proofErr w:type="gramEnd"/>
            <w:r w:rsidRPr="000651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3  до 8 лет;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664E7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0DD9C577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1E70361" w14:textId="77777777" w:rsidR="005C4604" w:rsidRPr="00065179" w:rsidRDefault="005C4604" w:rsidP="005C4604">
      <w:pPr>
        <w:pStyle w:val="ConsPlusNormal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3. Показатели, характеризующие объем и (или) качество муниципальной услуги</w:t>
      </w:r>
    </w:p>
    <w:p w14:paraId="3679756F" w14:textId="77777777" w:rsidR="005C4604" w:rsidRPr="00065179" w:rsidRDefault="005C4604" w:rsidP="008024D8">
      <w:pPr>
        <w:pStyle w:val="ConsPlusNonformat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3.1. Показатели, характеризующие качество муниципальной услуги </w:t>
      </w:r>
      <w:hyperlink w:anchor="Par129" w:history="1">
        <w:r w:rsidRPr="00065179">
          <w:rPr>
            <w:rFonts w:ascii="Times New Roman" w:hAnsi="Times New Roman" w:cs="Times New Roman"/>
            <w:color w:val="0000FF"/>
            <w:sz w:val="18"/>
            <w:szCs w:val="18"/>
          </w:rPr>
          <w:t>&lt;2&gt;</w:t>
        </w:r>
      </w:hyperlink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990"/>
        <w:gridCol w:w="30"/>
        <w:gridCol w:w="15"/>
        <w:gridCol w:w="705"/>
        <w:gridCol w:w="15"/>
        <w:gridCol w:w="30"/>
        <w:gridCol w:w="909"/>
      </w:tblGrid>
      <w:tr w:rsidR="005C4604" w:rsidRPr="00065179" w14:paraId="4189FAD3" w14:textId="77777777" w:rsidTr="005C4604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EAF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855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17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BC0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DF3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</w:tc>
      </w:tr>
      <w:tr w:rsidR="005C4604" w:rsidRPr="00065179" w14:paraId="3469287E" w14:textId="77777777" w:rsidTr="005C4604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532E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671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0B1E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77A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485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0" w:history="1">
              <w:r w:rsidRPr="0006517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0E90" w14:textId="77777777" w:rsidR="005C4604" w:rsidRPr="00065179" w:rsidRDefault="00770943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7A90" w14:textId="77777777" w:rsidR="005C4604" w:rsidRPr="00065179" w:rsidRDefault="00770943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AE65" w14:textId="77777777" w:rsidR="005C4604" w:rsidRPr="00065179" w:rsidRDefault="00770943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</w:tr>
      <w:tr w:rsidR="005C4604" w:rsidRPr="00065179" w14:paraId="016D6C0B" w14:textId="77777777" w:rsidTr="005C4604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2E68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344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   виды образовательных программ</w:t>
            </w:r>
          </w:p>
          <w:p w14:paraId="57DB7D1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8C4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977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E2D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C6D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033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91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9B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08A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4DC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88B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5DA3129D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68A0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9486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001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8C2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974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5245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D0E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A6AC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5E1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94D4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5999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2340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3D0A16D6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69A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000000000009330064811784000301000301001100201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8C6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C2F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F66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от 3 лет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B8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00B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2F5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воспитанников  в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ДОО (среднегодовая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112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0D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7CF4" w14:textId="77777777" w:rsidR="005C4604" w:rsidRPr="00065179" w:rsidRDefault="00770943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F5C" w14:textId="77777777" w:rsidR="005C4604" w:rsidRPr="00065179" w:rsidRDefault="00595422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AA5" w14:textId="77777777" w:rsidR="005C4604" w:rsidRPr="00065179" w:rsidRDefault="00770943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5C4604" w:rsidRPr="00065179" w14:paraId="4A142CD4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E0BD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A0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24C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BA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8EA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32E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A5C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воспитанников  в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ДОО (среднегодовая) приходящихся на 1 работника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741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9E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A7D" w14:textId="77777777" w:rsidR="005C4604" w:rsidRPr="00065179" w:rsidRDefault="00770943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E2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0943"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3F3F" w14:textId="77777777" w:rsidR="005C4604" w:rsidRPr="00065179" w:rsidRDefault="00770943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C4604" w:rsidRPr="00065179" w14:paraId="7552603E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8BCC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CF3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DC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783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77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040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76C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Доля воспитанников, охваченных дополнительным образованием (бесплатное)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A24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26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4C5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5FA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72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01516654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2780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58C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A1B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86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439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2E7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C50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Количество призеров различных мероприятий (выставок, конкурсов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B5C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A7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D5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94A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22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35278140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5BBD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67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35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49F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358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BA7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233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Доля лиц с высшим профессиональным образованием в общей численности педработников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E9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92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5B67" w14:textId="77777777" w:rsidR="005C4604" w:rsidRPr="00065179" w:rsidRDefault="00770943" w:rsidP="007709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28.5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BAE" w14:textId="77777777" w:rsidR="005C4604" w:rsidRPr="00065179" w:rsidRDefault="00770943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28.5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5A9A" w14:textId="77777777" w:rsidR="005C4604" w:rsidRPr="00065179" w:rsidRDefault="00770943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57.2</w:t>
            </w:r>
          </w:p>
        </w:tc>
      </w:tr>
      <w:tr w:rsidR="005C4604" w:rsidRPr="00065179" w14:paraId="21D3D58F" w14:textId="77777777" w:rsidTr="005C4604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4166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BBE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2CB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5C7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485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52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CDD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Укомплектованность начальной ступени педагогическими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кадрами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74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97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EF8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ED3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B19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55023421" w14:textId="77777777" w:rsidTr="005C4604">
        <w:trPr>
          <w:trHeight w:val="1332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169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767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2797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9848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E67B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535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3E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педагогов, имеющих первую и высшую квалифицированную категорию, работающих по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программам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BB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E5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B75" w14:textId="77777777" w:rsidR="005C4604" w:rsidRPr="00065179" w:rsidRDefault="00770943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  <w:p w14:paraId="4D94586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0F6B4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C401" w14:textId="3B9BE8D1" w:rsidR="005C4604" w:rsidRPr="00065179" w:rsidRDefault="0092717D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14:paraId="22762BF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14EC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86DB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66A4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4E8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14:paraId="2687B97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1D05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5E92DFD1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B5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D5C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17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9F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59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BF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EB9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педагогов повысивших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квалификацию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75D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C5D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7C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72A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40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3BF11B2D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2CA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A8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3D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7FB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A6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F2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4E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Полнота реализации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основной  образовательной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FFA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7B4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D83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AC5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6BB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542C3732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57D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8A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5F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5F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663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89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C4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Использование различных инновационных технологий педработниками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FB1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50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9A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E744" w14:textId="77777777" w:rsidR="00770943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14:paraId="568DEF3F" w14:textId="77777777" w:rsidR="005C4604" w:rsidRPr="00065179" w:rsidRDefault="005C4604" w:rsidP="00770943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20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45E7EA6E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E4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72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668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E5D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794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1D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99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освоивших в полном объеме основную образовательную программу дошкольного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BD5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242C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59223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261D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28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5FDA0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CC98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0B878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15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CE0E4D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3AB8710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14:paraId="50D4568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6F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6F2541A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0354D42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685AA07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1B6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5C692A85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2E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F3920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0DC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385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58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708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573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11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Доля  обучающихся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1 класса успешно адаптировавшихся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6C6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FB2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4F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933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003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520A764A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1E8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F0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08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E58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85B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D29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02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15D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F07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B56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F1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0C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17401490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C91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A9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B6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2DE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3F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87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41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родителей (законных представителей), </w:t>
            </w: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удовлетворенных условиями и качеством предоставляемой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услуги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34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4C1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24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820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18C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3FE71AB3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E6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75F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055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8D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581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87D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F56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программ  дошкольного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3FA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901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3C9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46F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B20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1FF8228A" w14:textId="77777777" w:rsidR="005C4604" w:rsidRPr="00065179" w:rsidRDefault="005C4604" w:rsidP="005C4604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0D51D5FD" w14:textId="77777777" w:rsidR="005C4604" w:rsidRPr="00065179" w:rsidRDefault="00605B87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 w14:anchorId="6E081801">
          <v:shape id="_x0000_s1030" type="#_x0000_t109" style="position:absolute;left:0;text-align:left;margin-left:100.05pt;margin-top:10.3pt;width:68.25pt;height:14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" filled="f" strokecolor="black [3213]" strokeweight="1pt"/>
        </w:pict>
      </w:r>
      <w:r w:rsidR="005C4604" w:rsidRPr="00065179">
        <w:rPr>
          <w:rFonts w:ascii="Times New Roman" w:hAnsi="Times New Roman" w:cs="Times New Roman"/>
          <w:sz w:val="18"/>
          <w:szCs w:val="18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</w:t>
      </w:r>
      <w:proofErr w:type="spellStart"/>
      <w:r w:rsidR="005C4604" w:rsidRPr="00065179">
        <w:rPr>
          <w:rFonts w:ascii="Times New Roman" w:hAnsi="Times New Roman" w:cs="Times New Roman"/>
          <w:sz w:val="18"/>
          <w:szCs w:val="18"/>
        </w:rPr>
        <w:t>заданиесчитается</w:t>
      </w:r>
      <w:proofErr w:type="spellEnd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 выполненным (в </w:t>
      </w:r>
      <w:proofErr w:type="gramStart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%)   </w:t>
      </w:r>
      <w:proofErr w:type="gramEnd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            5</w:t>
      </w:r>
    </w:p>
    <w:p w14:paraId="178AF3D3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48B89FDF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14:paraId="6DDA0D05" w14:textId="77777777" w:rsidR="005C4604" w:rsidRPr="00065179" w:rsidRDefault="005C4604" w:rsidP="005C4604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3.2. Показатели, характеризующие объем муниципальной услуги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125"/>
        <w:gridCol w:w="1360"/>
      </w:tblGrid>
      <w:tr w:rsidR="005C4604" w:rsidRPr="00065179" w14:paraId="7FDEF6E3" w14:textId="77777777" w:rsidTr="005C460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5EF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339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30B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E40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AA9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8E9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5C4604" w:rsidRPr="00065179" w14:paraId="027ED080" w14:textId="77777777" w:rsidTr="005C460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54BB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3EB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3459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E51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7EE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1" w:history="1">
              <w:r w:rsidRPr="0006517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1C17" w14:textId="77777777" w:rsidR="005C4604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411F" w14:textId="77777777" w:rsidR="005C4604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26E4" w14:textId="77777777" w:rsidR="005C4604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proofErr w:type="gramStart"/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>год(</w:t>
            </w:r>
            <w:proofErr w:type="gramEnd"/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год)</w:t>
            </w:r>
          </w:p>
        </w:tc>
      </w:tr>
      <w:tr w:rsidR="005C4604" w:rsidRPr="00065179" w14:paraId="3593B274" w14:textId="77777777" w:rsidTr="005C460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F8B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354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   виды образовательных программ</w:t>
            </w:r>
          </w:p>
          <w:p w14:paraId="3E88F21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C0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B93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C88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8A6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4CB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EF8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1EB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60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DAE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29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0AE1B8E0" w14:textId="77777777" w:rsidTr="005C46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1DD6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EE9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466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1A6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258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2670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DC2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57EC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DA5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09A0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3D1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4B7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568BA94F" w14:textId="77777777" w:rsidTr="005C46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180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000000000009330064811784000301000301001100201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E0D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   Не указано</w:t>
            </w:r>
          </w:p>
          <w:p w14:paraId="61D9CB4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886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BB8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От 3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71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62F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1C6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D13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37F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F8A" w14:textId="77777777" w:rsidR="005C4604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7EAF" w14:textId="77777777" w:rsidR="005C4604" w:rsidRPr="00065179" w:rsidRDefault="00595422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D956" w14:textId="77777777" w:rsidR="005C4604" w:rsidRPr="00065179" w:rsidRDefault="00FB547B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</w:tbl>
    <w:p w14:paraId="46EB1936" w14:textId="77777777" w:rsidR="005C4604" w:rsidRPr="00065179" w:rsidRDefault="005C4604" w:rsidP="005C4604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4432FA78" w14:textId="77777777" w:rsidR="005C4604" w:rsidRPr="00065179" w:rsidRDefault="00605B87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 w14:anchorId="478DD3DA">
          <v:shape id="_x0000_s1031" type="#_x0000_t109" style="position:absolute;left:0;text-align:left;margin-left:136.05pt;margin-top:10.3pt;width:68.25pt;height:14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DVS17fxAIAAKkFAAAOAAAAAAAAAAAAAAAAAC4CAABkcnMvZTJvRG9jLnhtbFBLAQItABQA&#10;BgAIAAAAIQBq55Mo3gAAAAkBAAAPAAAAAAAAAAAAAAAAAB4FAABkcnMvZG93bnJldi54bWxQSwUG&#10;AAAAAAQABADzAAAAKQYAAAAA&#10;" filled="f" strokecolor="black [3213]" strokeweight="1pt"/>
        </w:pict>
      </w:r>
      <w:r w:rsidR="005C4604" w:rsidRPr="00065179">
        <w:rPr>
          <w:rFonts w:ascii="Times New Roman" w:hAnsi="Times New Roman" w:cs="Times New Roman"/>
          <w:sz w:val="18"/>
          <w:szCs w:val="18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 w14:paraId="72BF9CDD" w14:textId="77777777" w:rsidR="005C4604" w:rsidRPr="00065179" w:rsidRDefault="005C4604" w:rsidP="007709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считается выполненным (в </w:t>
      </w:r>
      <w:proofErr w:type="gramStart"/>
      <w:r w:rsidRPr="00065179">
        <w:rPr>
          <w:rFonts w:ascii="Times New Roman" w:hAnsi="Times New Roman" w:cs="Times New Roman"/>
          <w:sz w:val="18"/>
          <w:szCs w:val="18"/>
        </w:rPr>
        <w:t xml:space="preserve">%)   </w:t>
      </w:r>
      <w:proofErr w:type="gramEnd"/>
      <w:r w:rsidRPr="00065179">
        <w:rPr>
          <w:rFonts w:ascii="Times New Roman" w:hAnsi="Times New Roman" w:cs="Times New Roman"/>
          <w:sz w:val="18"/>
          <w:szCs w:val="18"/>
        </w:rPr>
        <w:t xml:space="preserve">        5</w:t>
      </w:r>
    </w:p>
    <w:p w14:paraId="3BF1D13B" w14:textId="77777777" w:rsidR="00770943" w:rsidRPr="00065179" w:rsidRDefault="00770943" w:rsidP="007709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46F4A384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276"/>
        <w:gridCol w:w="1067"/>
        <w:gridCol w:w="8005"/>
      </w:tblGrid>
      <w:tr w:rsidR="005C4604" w:rsidRPr="00065179" w14:paraId="4039742E" w14:textId="77777777" w:rsidTr="008024D8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EC0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</w:t>
            </w:r>
          </w:p>
        </w:tc>
      </w:tr>
      <w:tr w:rsidR="005C4604" w:rsidRPr="00065179" w14:paraId="20768480" w14:textId="77777777" w:rsidTr="008024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F12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93A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принявший орган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2F5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C7C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75A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5C4604" w:rsidRPr="00065179" w14:paraId="6565DC4A" w14:textId="77777777" w:rsidTr="008024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5EDA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B00A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D5C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794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423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C4604" w:rsidRPr="00065179" w14:paraId="26879B68" w14:textId="77777777" w:rsidTr="008024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F8B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169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FB547B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Дзун-Хемчикский </w:t>
            </w:r>
            <w:proofErr w:type="spellStart"/>
            <w:r w:rsidR="00FB547B" w:rsidRPr="00065179">
              <w:rPr>
                <w:rFonts w:ascii="Times New Roman" w:hAnsi="Times New Roman" w:cs="Times New Roman"/>
                <w:sz w:val="18"/>
                <w:szCs w:val="18"/>
              </w:rPr>
              <w:t>кожуун</w:t>
            </w:r>
            <w:proofErr w:type="spellEnd"/>
            <w:r w:rsidR="00FB547B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D3A" w14:textId="77777777" w:rsidR="005C4604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27.12.2019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4BF8" w14:textId="77777777" w:rsidR="005C4604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10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«О</w:t>
            </w:r>
            <w:r w:rsidR="00FB547B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б </w:t>
            </w:r>
            <w:proofErr w:type="gramStart"/>
            <w:r w:rsidR="00FB547B" w:rsidRPr="00065179">
              <w:rPr>
                <w:rFonts w:ascii="Times New Roman" w:hAnsi="Times New Roman" w:cs="Times New Roman"/>
                <w:sz w:val="18"/>
                <w:szCs w:val="18"/>
              </w:rPr>
              <w:t>увеличении  размера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родите</w:t>
            </w:r>
            <w:r w:rsidR="00FB547B" w:rsidRPr="00065179">
              <w:rPr>
                <w:rFonts w:ascii="Times New Roman" w:hAnsi="Times New Roman" w:cs="Times New Roman"/>
                <w:sz w:val="18"/>
                <w:szCs w:val="18"/>
              </w:rPr>
              <w:t>льской платы за содержание ребенка</w:t>
            </w: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в муниципальн</w:t>
            </w:r>
            <w:r w:rsidR="00FB547B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ых дошкольных образовательных организациях Дзун-Хемчикского </w:t>
            </w:r>
            <w:proofErr w:type="spellStart"/>
            <w:r w:rsidR="00FB547B" w:rsidRPr="00065179">
              <w:rPr>
                <w:rFonts w:ascii="Times New Roman" w:hAnsi="Times New Roman" w:cs="Times New Roman"/>
                <w:sz w:val="18"/>
                <w:szCs w:val="18"/>
              </w:rPr>
              <w:t>кожууна</w:t>
            </w:r>
            <w:proofErr w:type="spell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FB547B" w:rsidRPr="00065179" w14:paraId="20CFDB43" w14:textId="77777777" w:rsidTr="008024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B1A9" w14:textId="77777777" w:rsidR="00FB547B" w:rsidRPr="00065179" w:rsidRDefault="00FB547B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61CF" w14:textId="77777777" w:rsidR="00FB547B" w:rsidRPr="00065179" w:rsidRDefault="00FB547B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Правительство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0BA0" w14:textId="77777777" w:rsidR="00FB547B" w:rsidRPr="00065179" w:rsidRDefault="00FB547B" w:rsidP="00A12D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20.09.2021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F9A1" w14:textId="77777777" w:rsidR="00FB547B" w:rsidRPr="00065179" w:rsidRDefault="00FB547B" w:rsidP="00A12D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CBE" w14:textId="77777777" w:rsidR="00FB547B" w:rsidRPr="00065179" w:rsidRDefault="00FB547B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«Об утверждении Положения о системе оплаты труда работников государственных образовательных организаций Республики Тыва»</w:t>
            </w:r>
          </w:p>
        </w:tc>
      </w:tr>
    </w:tbl>
    <w:p w14:paraId="611B6517" w14:textId="77777777" w:rsidR="008024D8" w:rsidRPr="00065179" w:rsidRDefault="008024D8" w:rsidP="008024D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30215B1" w14:textId="77777777" w:rsidR="005C4604" w:rsidRPr="00065179" w:rsidRDefault="005C4604" w:rsidP="005C4604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5. Порядок оказания муниципальной услуги</w:t>
      </w:r>
    </w:p>
    <w:p w14:paraId="32072E8C" w14:textId="77777777" w:rsidR="005C4604" w:rsidRPr="00065179" w:rsidRDefault="005C4604" w:rsidP="002067D9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5.1. Нормативные правовые акты, регулирующие порядок оказания муниципальной услуги</w:t>
      </w:r>
    </w:p>
    <w:p w14:paraId="58918574" w14:textId="77777777" w:rsidR="005C4604" w:rsidRPr="00065179" w:rsidRDefault="005C4604" w:rsidP="002067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>1) Федеральный закон от 29 декабря 2012 года № 273-ФЗ «Об образовании в Российской Федерации»;</w:t>
      </w:r>
    </w:p>
    <w:p w14:paraId="61B98FC0" w14:textId="77777777" w:rsidR="005C4604" w:rsidRPr="00065179" w:rsidRDefault="005C4604" w:rsidP="002067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 w14:paraId="26CCA612" w14:textId="77777777" w:rsidR="005C4604" w:rsidRPr="00065179" w:rsidRDefault="005C4604" w:rsidP="002067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 xml:space="preserve"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</w:t>
      </w:r>
      <w:proofErr w:type="gramStart"/>
      <w:r w:rsidRPr="00065179">
        <w:rPr>
          <w:rFonts w:ascii="Times New Roman" w:hAnsi="Times New Roman"/>
          <w:sz w:val="18"/>
          <w:szCs w:val="18"/>
        </w:rPr>
        <w:t>работы  дошкольных</w:t>
      </w:r>
      <w:proofErr w:type="gramEnd"/>
      <w:r w:rsidRPr="00065179">
        <w:rPr>
          <w:rFonts w:ascii="Times New Roman" w:hAnsi="Times New Roman"/>
          <w:sz w:val="18"/>
          <w:szCs w:val="18"/>
        </w:rPr>
        <w:t xml:space="preserve"> образовательных организаций».</w:t>
      </w:r>
    </w:p>
    <w:p w14:paraId="140BDAE8" w14:textId="77777777" w:rsidR="005C4604" w:rsidRPr="00065179" w:rsidRDefault="005C4604" w:rsidP="002067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color w:val="333333"/>
          <w:sz w:val="18"/>
          <w:szCs w:val="18"/>
        </w:rPr>
        <w:t>3)</w:t>
      </w:r>
      <w:r w:rsidRPr="00065179">
        <w:rPr>
          <w:rFonts w:ascii="Times New Roman" w:hAnsi="Times New Roman"/>
          <w:sz w:val="18"/>
          <w:szCs w:val="18"/>
        </w:rPr>
        <w:t xml:space="preserve"> Приказ Министерства образования и науки Российской </w:t>
      </w:r>
      <w:proofErr w:type="gramStart"/>
      <w:r w:rsidRPr="00065179">
        <w:rPr>
          <w:rFonts w:ascii="Times New Roman" w:hAnsi="Times New Roman"/>
          <w:sz w:val="18"/>
          <w:szCs w:val="18"/>
        </w:rPr>
        <w:t>Федерации  от</w:t>
      </w:r>
      <w:proofErr w:type="gramEnd"/>
      <w:r w:rsidRPr="00065179">
        <w:rPr>
          <w:rFonts w:ascii="Times New Roman" w:hAnsi="Times New Roman"/>
          <w:sz w:val="18"/>
          <w:szCs w:val="18"/>
        </w:rPr>
        <w:t xml:space="preserve">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 w14:paraId="25D9AC02" w14:textId="77777777" w:rsidR="005C4604" w:rsidRPr="00065179" w:rsidRDefault="005C4604" w:rsidP="002067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 xml:space="preserve">4)Приказ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065179">
        <w:rPr>
          <w:rFonts w:ascii="Times New Roman" w:hAnsi="Times New Roman"/>
          <w:sz w:val="18"/>
          <w:szCs w:val="18"/>
        </w:rPr>
        <w:t>программам  дошкольного</w:t>
      </w:r>
      <w:proofErr w:type="gramEnd"/>
      <w:r w:rsidRPr="00065179">
        <w:rPr>
          <w:rFonts w:ascii="Times New Roman" w:hAnsi="Times New Roman"/>
          <w:sz w:val="18"/>
          <w:szCs w:val="18"/>
        </w:rPr>
        <w:t xml:space="preserve"> образования».</w:t>
      </w:r>
    </w:p>
    <w:p w14:paraId="2AA88545" w14:textId="77777777" w:rsidR="005C4604" w:rsidRPr="00065179" w:rsidRDefault="005C4604" w:rsidP="005C4604">
      <w:pPr>
        <w:pStyle w:val="ConsPlusNormal"/>
        <w:ind w:left="540"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E0D78EB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5.2. Порядок информирования потенциальных потребителей муниципальной услуги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0489"/>
        <w:gridCol w:w="1843"/>
      </w:tblGrid>
      <w:tr w:rsidR="005C4604" w:rsidRPr="00065179" w14:paraId="6E3AC0D2" w14:textId="77777777" w:rsidTr="008024D8">
        <w:tc>
          <w:tcPr>
            <w:tcW w:w="2802" w:type="dxa"/>
          </w:tcPr>
          <w:p w14:paraId="05E4827A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10489" w:type="dxa"/>
          </w:tcPr>
          <w:p w14:paraId="2A6E3127" w14:textId="77777777" w:rsidR="005C4604" w:rsidRPr="00065179" w:rsidRDefault="005C4604" w:rsidP="008024D8">
            <w:pPr>
              <w:pStyle w:val="a5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>Состав размещаемой (доводимой) информации</w:t>
            </w:r>
          </w:p>
        </w:tc>
        <w:tc>
          <w:tcPr>
            <w:tcW w:w="1843" w:type="dxa"/>
          </w:tcPr>
          <w:p w14:paraId="60606CCC" w14:textId="77777777" w:rsidR="005C4604" w:rsidRPr="00065179" w:rsidRDefault="005C4604" w:rsidP="008024D8">
            <w:pPr>
              <w:pStyle w:val="a5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 xml:space="preserve">Частота обновления </w:t>
            </w:r>
            <w:r w:rsidRPr="00065179">
              <w:rPr>
                <w:rFonts w:ascii="Times New Roman" w:hAnsi="Times New Roman"/>
                <w:sz w:val="18"/>
                <w:szCs w:val="18"/>
              </w:rPr>
              <w:br/>
              <w:t>информации</w:t>
            </w:r>
          </w:p>
        </w:tc>
      </w:tr>
      <w:tr w:rsidR="005C4604" w:rsidRPr="00065179" w14:paraId="2F719440" w14:textId="77777777" w:rsidTr="008024D8">
        <w:tc>
          <w:tcPr>
            <w:tcW w:w="2802" w:type="dxa"/>
          </w:tcPr>
          <w:p w14:paraId="5F043C03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в информационно-телекоммуникационной сети Интернет </w:t>
            </w:r>
          </w:p>
          <w:p w14:paraId="407F2584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на информационных стендах</w:t>
            </w:r>
          </w:p>
        </w:tc>
        <w:tc>
          <w:tcPr>
            <w:tcW w:w="10489" w:type="dxa"/>
          </w:tcPr>
          <w:p w14:paraId="68CF1E67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На сайте ДОО, информационных стендах размещается информация:</w:t>
            </w:r>
          </w:p>
          <w:p w14:paraId="6CCE535F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 w14:paraId="42614A50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б) о структуре и об органах управления образовательной организацией;</w:t>
            </w:r>
          </w:p>
          <w:p w14:paraId="296CC0FF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в) о реализуемых образовательных программах;</w:t>
            </w:r>
          </w:p>
          <w:p w14:paraId="4C34B99F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14:paraId="1DC1F170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д) о языках образования;</w:t>
            </w:r>
          </w:p>
          <w:p w14:paraId="34582603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 w14:paraId="34B71024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 w14:paraId="6DF300C1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 w14:paraId="1E70D77D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и) о материально-техническом обеспечении образовательной деятельности;</w:t>
            </w:r>
          </w:p>
          <w:p w14:paraId="6A07951F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14:paraId="3FF0C7BD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 w14:paraId="132B72B5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2) копий:</w:t>
            </w:r>
          </w:p>
          <w:p w14:paraId="04DC4374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а) устава образовательной организации;</w:t>
            </w:r>
          </w:p>
          <w:p w14:paraId="11146760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б) лицензии на осуществление образовательной деятельности (с приложениями);</w:t>
            </w:r>
          </w:p>
          <w:p w14:paraId="56CE841F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в) свидетельства о государственной аккредитации (с приложениями);</w:t>
            </w:r>
          </w:p>
          <w:p w14:paraId="4BAF8695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 w14:paraId="27CADC7F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lastRenderedPageBreak/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 w14:paraId="2C79A9DD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коллективного договора;</w:t>
            </w:r>
          </w:p>
          <w:p w14:paraId="52763FD4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 w14:paraId="1D7B78DE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 w14:paraId="24D88FC0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 w14:paraId="230F8DF2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1843" w:type="dxa"/>
          </w:tcPr>
          <w:p w14:paraId="26C5448C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мере изменения информации</w:t>
            </w:r>
          </w:p>
          <w:p w14:paraId="78E37B35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 течение 10 дней</w:t>
            </w:r>
          </w:p>
          <w:p w14:paraId="49FAA3FA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4A1090BE" w14:textId="77777777" w:rsidTr="008024D8">
        <w:tc>
          <w:tcPr>
            <w:tcW w:w="2802" w:type="dxa"/>
          </w:tcPr>
          <w:p w14:paraId="33511A57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2. Размещение информации на информационном стенде у входа в здание</w:t>
            </w:r>
          </w:p>
        </w:tc>
        <w:tc>
          <w:tcPr>
            <w:tcW w:w="10489" w:type="dxa"/>
          </w:tcPr>
          <w:p w14:paraId="496C5332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1843" w:type="dxa"/>
          </w:tcPr>
          <w:p w14:paraId="5BC08BF7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 мере изменения информации</w:t>
            </w:r>
          </w:p>
          <w:p w14:paraId="04C664AA" w14:textId="77777777" w:rsidR="005C4604" w:rsidRPr="00065179" w:rsidRDefault="005C4604" w:rsidP="008024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7D5B1A23" w14:textId="77777777" w:rsidTr="008024D8">
        <w:tc>
          <w:tcPr>
            <w:tcW w:w="2802" w:type="dxa"/>
          </w:tcPr>
          <w:p w14:paraId="788DB1B2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3. Средства массовой информации</w:t>
            </w:r>
          </w:p>
        </w:tc>
        <w:tc>
          <w:tcPr>
            <w:tcW w:w="10489" w:type="dxa"/>
          </w:tcPr>
          <w:p w14:paraId="6EE6F059" w14:textId="77777777" w:rsidR="005C4604" w:rsidRPr="00065179" w:rsidRDefault="005C4604" w:rsidP="008024D8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Информация о проводимых мероприятиях в ДОУ</w:t>
            </w:r>
          </w:p>
        </w:tc>
        <w:tc>
          <w:tcPr>
            <w:tcW w:w="1843" w:type="dxa"/>
          </w:tcPr>
          <w:p w14:paraId="2C9F7BBF" w14:textId="77777777" w:rsidR="005C4604" w:rsidRPr="00065179" w:rsidRDefault="005C4604" w:rsidP="008024D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По мере необходимости</w:t>
            </w:r>
          </w:p>
        </w:tc>
      </w:tr>
    </w:tbl>
    <w:p w14:paraId="38F95654" w14:textId="77777777" w:rsidR="008024D8" w:rsidRPr="00065179" w:rsidRDefault="008024D8" w:rsidP="0092717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50719780" w14:textId="77777777" w:rsidR="005C4604" w:rsidRPr="00065179" w:rsidRDefault="005C4604" w:rsidP="005C46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РАЗДЕЛ 3</w:t>
      </w:r>
    </w:p>
    <w:p w14:paraId="30CDF22D" w14:textId="77777777" w:rsidR="005C4604" w:rsidRPr="00065179" w:rsidRDefault="005C4604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74"/>
        <w:gridCol w:w="1826"/>
        <w:gridCol w:w="2286"/>
      </w:tblGrid>
      <w:tr w:rsidR="005C4604" w:rsidRPr="00065179" w14:paraId="5AE48A53" w14:textId="77777777" w:rsidTr="005C4604">
        <w:trPr>
          <w:trHeight w:val="489"/>
        </w:trPr>
        <w:tc>
          <w:tcPr>
            <w:tcW w:w="10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078AB" w14:textId="77777777" w:rsidR="005C4604" w:rsidRPr="00065179" w:rsidRDefault="005C4604" w:rsidP="005C4604">
            <w:pPr>
              <w:pStyle w:val="ConsPlusNonforma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</w:t>
            </w:r>
          </w:p>
          <w:p w14:paraId="43B22D89" w14:textId="77777777" w:rsidR="005C4604" w:rsidRPr="00065179" w:rsidRDefault="005C4604" w:rsidP="005C4604">
            <w:pPr>
              <w:pStyle w:val="ConsPlusNonforma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589AC73" w14:textId="77777777" w:rsidR="005C4604" w:rsidRPr="00065179" w:rsidRDefault="005C4604" w:rsidP="005C4604">
            <w:pPr>
              <w:pStyle w:val="ConsPlusNonformat"/>
              <w:ind w:lef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b/>
                <w:sz w:val="18"/>
                <w:szCs w:val="18"/>
              </w:rPr>
              <w:t>Присмотр и уход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97CCA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</w:tcBorders>
          </w:tcPr>
          <w:p w14:paraId="5A251006" w14:textId="77777777" w:rsidR="005C4604" w:rsidRPr="00065179" w:rsidRDefault="005C4604" w:rsidP="005C4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>11784000301000201002100</w:t>
            </w:r>
          </w:p>
        </w:tc>
      </w:tr>
      <w:tr w:rsidR="005C4604" w:rsidRPr="00065179" w14:paraId="4E3FF5BC" w14:textId="77777777" w:rsidTr="005C4604">
        <w:trPr>
          <w:trHeight w:val="42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B6B52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0E21C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229F244A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627656EF" w14:textId="77777777" w:rsidTr="005C4604">
        <w:trPr>
          <w:trHeight w:val="415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318BF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2. Категории потребителей муниципальной </w:t>
            </w:r>
            <w:proofErr w:type="spellStart"/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услуги:</w:t>
            </w:r>
            <w:r w:rsidRPr="00065179">
              <w:rPr>
                <w:rFonts w:ascii="Times New Roman" w:hAnsi="Times New Roman"/>
                <w:sz w:val="18"/>
                <w:szCs w:val="18"/>
              </w:rPr>
              <w:t>физические</w:t>
            </w:r>
            <w:proofErr w:type="spellEnd"/>
            <w:proofErr w:type="gramEnd"/>
            <w:r w:rsidRPr="00065179">
              <w:rPr>
                <w:rFonts w:ascii="Times New Roman" w:hAnsi="Times New Roman"/>
                <w:sz w:val="18"/>
                <w:szCs w:val="18"/>
              </w:rPr>
              <w:t xml:space="preserve"> лица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91D00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5DFA32A9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F1EAFC" w14:textId="77777777" w:rsidR="005C4604" w:rsidRPr="00065179" w:rsidRDefault="005C4604" w:rsidP="005C4604">
      <w:pPr>
        <w:pStyle w:val="ConsPlusNormal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3. Показатели, характеризующие объем и (или) качество муниципальной услуги</w:t>
      </w:r>
    </w:p>
    <w:p w14:paraId="0BD0AF6D" w14:textId="77777777" w:rsidR="005C4604" w:rsidRPr="00065179" w:rsidRDefault="005C4604" w:rsidP="005C4604">
      <w:pPr>
        <w:pStyle w:val="ConsPlusNonformat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3.1. Показатели, характеризующие качество муниципальной услуги </w:t>
      </w:r>
      <w:hyperlink w:anchor="Par129" w:history="1">
        <w:r w:rsidRPr="00065179">
          <w:rPr>
            <w:rFonts w:ascii="Times New Roman" w:hAnsi="Times New Roman" w:cs="Times New Roman"/>
            <w:color w:val="0000FF"/>
            <w:sz w:val="18"/>
            <w:szCs w:val="18"/>
          </w:rPr>
          <w:t>&lt;2&gt;</w:t>
        </w:r>
      </w:hyperlink>
    </w:p>
    <w:p w14:paraId="5FE68F09" w14:textId="77777777" w:rsidR="005C4604" w:rsidRPr="00065179" w:rsidRDefault="005C4604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870"/>
        <w:gridCol w:w="105"/>
        <w:gridCol w:w="855"/>
        <w:gridCol w:w="60"/>
        <w:gridCol w:w="804"/>
      </w:tblGrid>
      <w:tr w:rsidR="005C4604" w:rsidRPr="00065179" w14:paraId="79EC1B39" w14:textId="77777777" w:rsidTr="005C4604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2D1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5D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9CB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FD0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ECE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</w:tc>
      </w:tr>
      <w:tr w:rsidR="005C4604" w:rsidRPr="00065179" w14:paraId="6D277077" w14:textId="77777777" w:rsidTr="005C4604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F57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3B3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70D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8C3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E02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2" w:history="1">
              <w:r w:rsidRPr="0006517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72D8" w14:textId="77777777" w:rsidR="005C4604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767" w14:textId="77777777" w:rsidR="005C4604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F994" w14:textId="77777777" w:rsidR="005C4604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</w:tr>
      <w:tr w:rsidR="005C4604" w:rsidRPr="00065179" w14:paraId="0D280CF0" w14:textId="77777777" w:rsidTr="005C4604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6CEF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CF4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01C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1C7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CDA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Справочник периодов пребывания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8A5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CD9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7EA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CF5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346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B15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CAA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04A40629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035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EFF2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72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640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214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0788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C80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676B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E63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E60D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5F82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E37D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342182CF" w14:textId="77777777" w:rsidR="008024D8" w:rsidRPr="00065179" w:rsidRDefault="008024D8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1B4CD47B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06E6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000000000009330064811785001100200009002100201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5B4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95B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от 1 года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C4E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9EE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532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90E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воспитанников  в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ДОО (среднегодовая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F60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792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DA3B" w14:textId="77777777" w:rsidR="005C4604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ADA" w14:textId="77777777" w:rsidR="005C4604" w:rsidRPr="00065179" w:rsidRDefault="00595422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B043" w14:textId="77777777" w:rsidR="005C4604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5C4604" w:rsidRPr="00065179" w14:paraId="29BFF06B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39DD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C28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16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47A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10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B5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0C5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воспитанников  в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ДОО (среднегодовая) приходящихся на 1 </w:t>
            </w: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работника ДОО</w:t>
            </w:r>
          </w:p>
          <w:p w14:paraId="7628070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A24B7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60FC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01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5A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5716" w14:textId="77777777" w:rsidR="005C4604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CDA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547B"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6EF" w14:textId="77777777" w:rsidR="005C4604" w:rsidRPr="00065179" w:rsidRDefault="00FB547B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C4604" w:rsidRPr="00065179" w14:paraId="5181D18C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FA6F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BB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973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477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3BB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1E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9E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Доля лиц с высшим профессиональным образованием в общей численности работников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4F0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CA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A4D2" w14:textId="77777777" w:rsidR="005C4604" w:rsidRPr="00065179" w:rsidRDefault="004D7C3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28.5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1B3" w14:textId="77777777" w:rsidR="005C4604" w:rsidRPr="00065179" w:rsidRDefault="004D7C3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28.5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211" w14:textId="77777777" w:rsidR="005C4604" w:rsidRPr="00065179" w:rsidRDefault="004D7C3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57.2</w:t>
            </w:r>
          </w:p>
        </w:tc>
      </w:tr>
      <w:tr w:rsidR="005C4604" w:rsidRPr="00065179" w14:paraId="679F2108" w14:textId="77777777" w:rsidTr="005C4604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CCEF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E4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50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DA8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82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EFA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F9E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Укомплектованность начальной ступени педагогическими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кадрами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A08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3A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07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AD0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AB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4287E725" w14:textId="77777777" w:rsidTr="005C4604">
        <w:trPr>
          <w:trHeight w:val="1332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159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D51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8265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5434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DF1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723B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067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педагогов, имеющих первую и высшую квалифицированную категорию, работающих по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программам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020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73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B99" w14:textId="77777777" w:rsidR="005C4604" w:rsidRPr="00065179" w:rsidRDefault="004D7C3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28.5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DC43" w14:textId="52680378" w:rsidR="005C4604" w:rsidRPr="00065179" w:rsidRDefault="0092717D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F4D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6FF9B5D6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3B9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F8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93B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54C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36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A5E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E36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педагогов повысивших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квалификацию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126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A1A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3D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82D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139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17E5EA68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CA1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2EE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7A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C4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EE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F77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F28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347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5F6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AA8A" w14:textId="77777777" w:rsidR="004D7C30" w:rsidRPr="00065179" w:rsidRDefault="004D7C3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F4BD8" w14:textId="77777777" w:rsidR="005C4604" w:rsidRPr="00065179" w:rsidRDefault="004D7C30" w:rsidP="004D7C30">
            <w:pPr>
              <w:rPr>
                <w:sz w:val="18"/>
                <w:szCs w:val="18"/>
              </w:rPr>
            </w:pPr>
            <w:r w:rsidRPr="00065179">
              <w:rPr>
                <w:sz w:val="18"/>
                <w:szCs w:val="18"/>
              </w:rPr>
              <w:t>50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3E6" w14:textId="77777777" w:rsidR="005C4604" w:rsidRPr="00065179" w:rsidRDefault="00595422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CDB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44A84621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541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256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2CC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3BD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932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F01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3E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родителей (законных представителей), удовлетворенных условиями и качеством предоставляемой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услуги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6CB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51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41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B58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F3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2C24CDCA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13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BA8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E6E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F59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11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3C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C9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программ  дошкольного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86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4DD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16D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9CE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F1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1AF793F4" w14:textId="77777777" w:rsidR="005C4604" w:rsidRPr="00065179" w:rsidRDefault="005C4604" w:rsidP="005C4604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26F3BBC1" w14:textId="77777777" w:rsidR="005C4604" w:rsidRPr="00065179" w:rsidRDefault="00605B87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lastRenderedPageBreak/>
        <w:pict w14:anchorId="270524D8">
          <v:shape id="_x0000_s1032" type="#_x0000_t109" style="position:absolute;left:0;text-align:left;margin-left:100.05pt;margin-top:10.3pt;width:68.25pt;height:14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" filled="f" strokecolor="black [3213]" strokeweight="1pt"/>
        </w:pict>
      </w:r>
      <w:r w:rsidR="005C4604" w:rsidRPr="00065179">
        <w:rPr>
          <w:rFonts w:ascii="Times New Roman" w:hAnsi="Times New Roman" w:cs="Times New Roman"/>
          <w:sz w:val="18"/>
          <w:szCs w:val="18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</w:t>
      </w:r>
      <w:proofErr w:type="spellStart"/>
      <w:r w:rsidR="005C4604" w:rsidRPr="00065179">
        <w:rPr>
          <w:rFonts w:ascii="Times New Roman" w:hAnsi="Times New Roman" w:cs="Times New Roman"/>
          <w:sz w:val="18"/>
          <w:szCs w:val="18"/>
        </w:rPr>
        <w:t>заданиесчитается</w:t>
      </w:r>
      <w:proofErr w:type="spellEnd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 выполненным (в </w:t>
      </w:r>
      <w:proofErr w:type="gramStart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%)   </w:t>
      </w:r>
      <w:proofErr w:type="gramEnd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            5</w:t>
      </w:r>
    </w:p>
    <w:p w14:paraId="6F7692DB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32ECE128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14:paraId="44869046" w14:textId="77777777" w:rsidR="005C4604" w:rsidRPr="00065179" w:rsidRDefault="002067D9" w:rsidP="002067D9">
      <w:pPr>
        <w:pStyle w:val="ConsPlusNormal"/>
        <w:tabs>
          <w:tab w:val="left" w:pos="3330"/>
          <w:tab w:val="center" w:pos="7555"/>
        </w:tabs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ab/>
      </w:r>
      <w:r w:rsidR="005C4604" w:rsidRPr="00065179">
        <w:rPr>
          <w:rFonts w:ascii="Times New Roman" w:hAnsi="Times New Roman" w:cs="Times New Roman"/>
          <w:sz w:val="18"/>
          <w:szCs w:val="18"/>
        </w:rPr>
        <w:t>3.2. Показатели, характеризующие объем муниципальной услуги</w:t>
      </w:r>
    </w:p>
    <w:tbl>
      <w:tblPr>
        <w:tblW w:w="139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276"/>
      </w:tblGrid>
      <w:tr w:rsidR="005C4604" w:rsidRPr="00065179" w14:paraId="3595B3B6" w14:textId="77777777" w:rsidTr="00D47E6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B7F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6E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10B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250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D3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5E8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5C4604" w:rsidRPr="00065179" w14:paraId="0B232147" w14:textId="77777777" w:rsidTr="00D47E6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B14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F91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43A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A18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F50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3" w:history="1">
              <w:r w:rsidRPr="0006517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51AD" w14:textId="77777777" w:rsidR="005C4604" w:rsidRPr="00065179" w:rsidRDefault="004D7C3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2EAB" w14:textId="77777777" w:rsidR="005C4604" w:rsidRPr="00065179" w:rsidRDefault="004D7C3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</w:tr>
      <w:tr w:rsidR="005C4604" w:rsidRPr="00065179" w14:paraId="3603913F" w14:textId="77777777" w:rsidTr="00D47E6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B63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C07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F3A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Возраст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8C3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A1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Справочник периодов пребывания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790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A1A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8DC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429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53A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17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080E9C97" w14:textId="77777777" w:rsidTr="00D47E68">
        <w:trPr>
          <w:trHeight w:val="4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7EE8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5DC2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7F5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D97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A8E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F927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A6D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37ED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D1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4FC7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C9F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C4604" w:rsidRPr="00065179" w14:paraId="66DC59BA" w14:textId="77777777" w:rsidTr="00D47E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581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000000000009330064811785001100200009002100201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E5A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B1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от 1 года до 3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34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D38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B83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B3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0B1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20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F2DB" w14:textId="77777777" w:rsidR="005C4604" w:rsidRPr="00065179" w:rsidRDefault="004D7C3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8404" w14:textId="77777777" w:rsidR="005C4604" w:rsidRPr="00065179" w:rsidRDefault="00595422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</w:tr>
    </w:tbl>
    <w:p w14:paraId="2E6B3154" w14:textId="77777777" w:rsidR="005C4604" w:rsidRPr="00065179" w:rsidRDefault="005C4604" w:rsidP="005C4604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6150278C" w14:textId="77777777" w:rsidR="005C4604" w:rsidRPr="00065179" w:rsidRDefault="00605B87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 w14:anchorId="0B63335C">
          <v:shape id="_x0000_s1033" type="#_x0000_t109" style="position:absolute;left:0;text-align:left;margin-left:136.05pt;margin-top:10.3pt;width:68.25pt;height:14.2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DVS17fxAIAAKkFAAAOAAAAAAAAAAAAAAAAAC4CAABkcnMvZTJvRG9jLnhtbFBLAQItABQA&#10;BgAIAAAAIQBq55Mo3gAAAAkBAAAPAAAAAAAAAAAAAAAAAB4FAABkcnMvZG93bnJldi54bWxQSwUG&#10;AAAAAAQABADzAAAAKQYAAAAA&#10;" filled="f" strokecolor="black [3213]" strokeweight="1pt"/>
        </w:pict>
      </w:r>
      <w:r w:rsidR="005C4604" w:rsidRPr="00065179">
        <w:rPr>
          <w:rFonts w:ascii="Times New Roman" w:hAnsi="Times New Roman" w:cs="Times New Roman"/>
          <w:sz w:val="18"/>
          <w:szCs w:val="18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 w14:paraId="5B0A235D" w14:textId="77777777" w:rsidR="005C4604" w:rsidRPr="00065179" w:rsidRDefault="005C4604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считается выполненным (в </w:t>
      </w:r>
      <w:proofErr w:type="gramStart"/>
      <w:r w:rsidRPr="00065179">
        <w:rPr>
          <w:rFonts w:ascii="Times New Roman" w:hAnsi="Times New Roman" w:cs="Times New Roman"/>
          <w:sz w:val="18"/>
          <w:szCs w:val="18"/>
        </w:rPr>
        <w:t xml:space="preserve">%)   </w:t>
      </w:r>
      <w:proofErr w:type="gramEnd"/>
      <w:r w:rsidRPr="00065179">
        <w:rPr>
          <w:rFonts w:ascii="Times New Roman" w:hAnsi="Times New Roman" w:cs="Times New Roman"/>
          <w:sz w:val="18"/>
          <w:szCs w:val="18"/>
        </w:rPr>
        <w:t xml:space="preserve">        5</w:t>
      </w:r>
    </w:p>
    <w:p w14:paraId="2EFB8A24" w14:textId="77777777" w:rsidR="005C4604" w:rsidRPr="00065179" w:rsidRDefault="005C4604" w:rsidP="005C4604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02EF5B60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391329D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44F887A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A33A030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995328C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BC0E7EC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28E1203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F55EFA8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ED7CF88" w14:textId="77777777" w:rsidR="005C4604" w:rsidRPr="00065179" w:rsidRDefault="002067D9" w:rsidP="002067D9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5C4604" w:rsidRPr="00065179">
        <w:rPr>
          <w:rFonts w:ascii="Times New Roman" w:hAnsi="Times New Roman" w:cs="Times New Roman"/>
          <w:sz w:val="18"/>
          <w:szCs w:val="18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276"/>
        <w:gridCol w:w="1067"/>
        <w:gridCol w:w="6520"/>
      </w:tblGrid>
      <w:tr w:rsidR="005C4604" w:rsidRPr="00065179" w14:paraId="6F942B0D" w14:textId="77777777" w:rsidTr="005C4604">
        <w:tc>
          <w:tcPr>
            <w:tcW w:w="1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38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</w:t>
            </w:r>
          </w:p>
        </w:tc>
      </w:tr>
      <w:tr w:rsidR="005C4604" w:rsidRPr="00065179" w14:paraId="2E56A02E" w14:textId="77777777" w:rsidTr="004D7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78F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CDF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принявший орган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1B1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BD7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46C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5C4604" w:rsidRPr="00065179" w14:paraId="732409F6" w14:textId="77777777" w:rsidTr="004D7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BD4A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A29F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C90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619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AE1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D7C30" w:rsidRPr="00065179" w14:paraId="7C2F25BD" w14:textId="77777777" w:rsidTr="004D7C30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F7F" w14:textId="77777777" w:rsidR="004D7C30" w:rsidRPr="00065179" w:rsidRDefault="004D7C30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322A" w14:textId="77777777" w:rsidR="004D7C30" w:rsidRPr="00065179" w:rsidRDefault="004D7C30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муниципального района Дзун-Хемчикский </w:t>
            </w:r>
            <w:proofErr w:type="spell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кожуун</w:t>
            </w:r>
            <w:proofErr w:type="spell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45BB" w14:textId="77777777" w:rsidR="004D7C30" w:rsidRPr="00065179" w:rsidRDefault="004D7C30" w:rsidP="00A12D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27.12.2019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3EC" w14:textId="77777777" w:rsidR="004D7C30" w:rsidRPr="00065179" w:rsidRDefault="004D7C30" w:rsidP="00A12D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82C" w14:textId="77777777" w:rsidR="004D7C30" w:rsidRPr="00065179" w:rsidRDefault="004D7C30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«Об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увеличении  размера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родительской платы за содержание ребенка в муниципальных дошкольных образовательных организациях Дзун-Хемчикского </w:t>
            </w:r>
            <w:proofErr w:type="spell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кожууна</w:t>
            </w:r>
            <w:proofErr w:type="spell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4D7C30" w:rsidRPr="00065179" w14:paraId="0D92A333" w14:textId="77777777" w:rsidTr="004D7C30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C7FC" w14:textId="77777777" w:rsidR="004D7C30" w:rsidRPr="00065179" w:rsidRDefault="004D7C30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FFF" w14:textId="77777777" w:rsidR="004D7C30" w:rsidRPr="00065179" w:rsidRDefault="004D7C30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Правительство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FE1F" w14:textId="77777777" w:rsidR="004D7C30" w:rsidRPr="00065179" w:rsidRDefault="004D7C30" w:rsidP="00A12D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20.09.2021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5D9" w14:textId="77777777" w:rsidR="004D7C30" w:rsidRPr="00065179" w:rsidRDefault="004D7C30" w:rsidP="00A12D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6D4" w14:textId="77777777" w:rsidR="004D7C30" w:rsidRPr="00065179" w:rsidRDefault="004D7C30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«Об утверждении Положения о системе оплаты труда работников государственных образовательных организаций Республики Тыва»</w:t>
            </w:r>
          </w:p>
        </w:tc>
      </w:tr>
    </w:tbl>
    <w:p w14:paraId="4D8B8723" w14:textId="77777777" w:rsidR="005C4604" w:rsidRPr="00065179" w:rsidRDefault="005C4604" w:rsidP="005C460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CCC189C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5. Порядок оказания муниципальной услуги</w:t>
      </w:r>
    </w:p>
    <w:p w14:paraId="3CD92324" w14:textId="77777777" w:rsidR="005C4604" w:rsidRPr="00065179" w:rsidRDefault="005C4604" w:rsidP="002067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5.1. Нормативные правовые акты, регулирующие порядок оказания муниципальной услуги</w:t>
      </w:r>
    </w:p>
    <w:p w14:paraId="7125E954" w14:textId="77777777" w:rsidR="005C4604" w:rsidRPr="00065179" w:rsidRDefault="005C4604" w:rsidP="002067D9">
      <w:pPr>
        <w:spacing w:after="0" w:line="240" w:lineRule="auto"/>
        <w:rPr>
          <w:rFonts w:ascii="Times New Roman" w:hAnsi="Times New Roman"/>
          <w:color w:val="333333"/>
          <w:sz w:val="18"/>
          <w:szCs w:val="18"/>
        </w:rPr>
      </w:pPr>
    </w:p>
    <w:p w14:paraId="56751FC5" w14:textId="77777777" w:rsidR="005C4604" w:rsidRPr="00065179" w:rsidRDefault="005C4604" w:rsidP="002067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>1) Федеральный закон от 29 декабря 2012 года № 273-ФЗ «Об образовании в Российской Федерации»;</w:t>
      </w:r>
    </w:p>
    <w:p w14:paraId="6650A3E7" w14:textId="77777777" w:rsidR="005C4604" w:rsidRPr="00065179" w:rsidRDefault="005C4604" w:rsidP="002067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 w14:paraId="3EACBEDE" w14:textId="77777777" w:rsidR="005C4604" w:rsidRPr="00065179" w:rsidRDefault="005C4604" w:rsidP="002067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 xml:space="preserve"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</w:t>
      </w:r>
      <w:proofErr w:type="gramStart"/>
      <w:r w:rsidRPr="00065179">
        <w:rPr>
          <w:rFonts w:ascii="Times New Roman" w:hAnsi="Times New Roman"/>
          <w:sz w:val="18"/>
          <w:szCs w:val="18"/>
        </w:rPr>
        <w:t>работы  дошкольных</w:t>
      </w:r>
      <w:proofErr w:type="gramEnd"/>
      <w:r w:rsidRPr="00065179">
        <w:rPr>
          <w:rFonts w:ascii="Times New Roman" w:hAnsi="Times New Roman"/>
          <w:sz w:val="18"/>
          <w:szCs w:val="18"/>
        </w:rPr>
        <w:t xml:space="preserve"> образовательных организаций».</w:t>
      </w:r>
    </w:p>
    <w:p w14:paraId="04231E59" w14:textId="77777777" w:rsidR="005C4604" w:rsidRPr="00065179" w:rsidRDefault="005C4604" w:rsidP="002067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color w:val="333333"/>
          <w:sz w:val="18"/>
          <w:szCs w:val="18"/>
        </w:rPr>
        <w:t>3)</w:t>
      </w:r>
      <w:r w:rsidRPr="00065179">
        <w:rPr>
          <w:rFonts w:ascii="Times New Roman" w:hAnsi="Times New Roman"/>
          <w:sz w:val="18"/>
          <w:szCs w:val="18"/>
        </w:rPr>
        <w:t xml:space="preserve"> Приказ Министерства образования и науки Российской </w:t>
      </w:r>
      <w:proofErr w:type="gramStart"/>
      <w:r w:rsidRPr="00065179">
        <w:rPr>
          <w:rFonts w:ascii="Times New Roman" w:hAnsi="Times New Roman"/>
          <w:sz w:val="18"/>
          <w:szCs w:val="18"/>
        </w:rPr>
        <w:t>Федерации  от</w:t>
      </w:r>
      <w:proofErr w:type="gramEnd"/>
      <w:r w:rsidRPr="00065179">
        <w:rPr>
          <w:rFonts w:ascii="Times New Roman" w:hAnsi="Times New Roman"/>
          <w:sz w:val="18"/>
          <w:szCs w:val="18"/>
        </w:rPr>
        <w:t xml:space="preserve">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 w14:paraId="524FEBB0" w14:textId="77777777" w:rsidR="005C4604" w:rsidRPr="00065179" w:rsidRDefault="005C4604" w:rsidP="002067D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 xml:space="preserve">4) 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065179">
        <w:rPr>
          <w:rFonts w:ascii="Times New Roman" w:hAnsi="Times New Roman"/>
          <w:sz w:val="18"/>
          <w:szCs w:val="18"/>
        </w:rPr>
        <w:t>программам  дошкольного</w:t>
      </w:r>
      <w:proofErr w:type="gramEnd"/>
      <w:r w:rsidRPr="00065179">
        <w:rPr>
          <w:rFonts w:ascii="Times New Roman" w:hAnsi="Times New Roman"/>
          <w:sz w:val="18"/>
          <w:szCs w:val="18"/>
        </w:rPr>
        <w:t xml:space="preserve"> образования».</w:t>
      </w:r>
    </w:p>
    <w:p w14:paraId="5F1190FB" w14:textId="77777777" w:rsidR="005C4604" w:rsidRPr="00065179" w:rsidRDefault="005C4604" w:rsidP="002067D9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5.2. Порядок информирования потенциальных потребителей 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9355"/>
        <w:gridCol w:w="1985"/>
      </w:tblGrid>
      <w:tr w:rsidR="005C4604" w:rsidRPr="00065179" w14:paraId="45329BCA" w14:textId="77777777" w:rsidTr="002067D9">
        <w:tc>
          <w:tcPr>
            <w:tcW w:w="2802" w:type="dxa"/>
          </w:tcPr>
          <w:p w14:paraId="3FF3E96A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9355" w:type="dxa"/>
          </w:tcPr>
          <w:p w14:paraId="0B4E677F" w14:textId="77777777" w:rsidR="005C4604" w:rsidRPr="00065179" w:rsidRDefault="005C4604" w:rsidP="002067D9">
            <w:pPr>
              <w:pStyle w:val="a5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>Состав размещаемой (доводимой) информации</w:t>
            </w:r>
          </w:p>
        </w:tc>
        <w:tc>
          <w:tcPr>
            <w:tcW w:w="1985" w:type="dxa"/>
          </w:tcPr>
          <w:p w14:paraId="59E51A66" w14:textId="77777777" w:rsidR="005C4604" w:rsidRPr="00065179" w:rsidRDefault="005C4604" w:rsidP="002067D9">
            <w:pPr>
              <w:pStyle w:val="a5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 xml:space="preserve">Частота обновления </w:t>
            </w:r>
            <w:r w:rsidRPr="00065179">
              <w:rPr>
                <w:rFonts w:ascii="Times New Roman" w:hAnsi="Times New Roman"/>
                <w:sz w:val="18"/>
                <w:szCs w:val="18"/>
              </w:rPr>
              <w:br/>
              <w:t>информации</w:t>
            </w:r>
          </w:p>
        </w:tc>
      </w:tr>
      <w:tr w:rsidR="005C4604" w:rsidRPr="00065179" w14:paraId="4C1074B8" w14:textId="77777777" w:rsidTr="002067D9">
        <w:tc>
          <w:tcPr>
            <w:tcW w:w="2802" w:type="dxa"/>
          </w:tcPr>
          <w:p w14:paraId="418F5AF7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в информационно-телекоммуникационной сети Интернет </w:t>
            </w:r>
          </w:p>
          <w:p w14:paraId="33A1939E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на информационных стендах</w:t>
            </w:r>
          </w:p>
        </w:tc>
        <w:tc>
          <w:tcPr>
            <w:tcW w:w="9355" w:type="dxa"/>
          </w:tcPr>
          <w:p w14:paraId="58A8DEBA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На сайте ДОО, информационных стендах размещается информация:</w:t>
            </w:r>
          </w:p>
          <w:p w14:paraId="6175669A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 w14:paraId="6FEE0466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б) о структуре и об органах управления образовательной организацией;</w:t>
            </w:r>
          </w:p>
          <w:p w14:paraId="192BB0D2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в) о реализуемых образовательных программах;</w:t>
            </w:r>
          </w:p>
          <w:p w14:paraId="3C2B3431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лиц.</w:t>
            </w:r>
          </w:p>
          <w:p w14:paraId="607E15B7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д) о языках образования;</w:t>
            </w:r>
          </w:p>
          <w:p w14:paraId="6013E61E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 w14:paraId="76700887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 w14:paraId="43041802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 w14:paraId="0F19CD09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и) о материально-техническом обеспечении образовательной деятельности;</w:t>
            </w:r>
          </w:p>
          <w:p w14:paraId="6BDB909C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14:paraId="61478F4E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 w14:paraId="11518D10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2) копий:</w:t>
            </w:r>
          </w:p>
          <w:p w14:paraId="009D5D9B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а) устава образовательной организации;</w:t>
            </w:r>
          </w:p>
          <w:p w14:paraId="301CBF07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б) лицензии на осуществление образовательной деятельности (с приложениями);</w:t>
            </w:r>
          </w:p>
          <w:p w14:paraId="59D94077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в) свидетельства о государственной аккредитации (с приложениями);</w:t>
            </w:r>
          </w:p>
          <w:p w14:paraId="7E8B0129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 w14:paraId="35B88804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 w14:paraId="0346E0B1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коллективного договора;</w:t>
            </w:r>
          </w:p>
          <w:p w14:paraId="5126949B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 w14:paraId="501FE1E4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lastRenderedPageBreak/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 w14:paraId="7229C1AA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 w14:paraId="46F78ECB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1985" w:type="dxa"/>
          </w:tcPr>
          <w:p w14:paraId="222DDB4A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мере изменения информации</w:t>
            </w:r>
          </w:p>
          <w:p w14:paraId="54425BAE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 течение 10 дней</w:t>
            </w:r>
          </w:p>
          <w:p w14:paraId="10C40C16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3DDAD692" w14:textId="77777777" w:rsidTr="002067D9">
        <w:tc>
          <w:tcPr>
            <w:tcW w:w="2802" w:type="dxa"/>
          </w:tcPr>
          <w:p w14:paraId="2E5A90AF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2. Размещение информации на информационном стенде у входа в здание</w:t>
            </w:r>
          </w:p>
        </w:tc>
        <w:tc>
          <w:tcPr>
            <w:tcW w:w="9355" w:type="dxa"/>
          </w:tcPr>
          <w:p w14:paraId="636D5B3F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1985" w:type="dxa"/>
          </w:tcPr>
          <w:p w14:paraId="75525946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 мере изменения информации</w:t>
            </w:r>
          </w:p>
          <w:p w14:paraId="7337C704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0036BAB1" w14:textId="77777777" w:rsidTr="002067D9">
        <w:tc>
          <w:tcPr>
            <w:tcW w:w="2802" w:type="dxa"/>
          </w:tcPr>
          <w:p w14:paraId="0F666B18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3. Средства массовой информации</w:t>
            </w:r>
          </w:p>
        </w:tc>
        <w:tc>
          <w:tcPr>
            <w:tcW w:w="9355" w:type="dxa"/>
          </w:tcPr>
          <w:p w14:paraId="67273934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Информация о проводимых мероприятиях в ДОУ</w:t>
            </w:r>
          </w:p>
        </w:tc>
        <w:tc>
          <w:tcPr>
            <w:tcW w:w="1985" w:type="dxa"/>
          </w:tcPr>
          <w:p w14:paraId="66CA76A6" w14:textId="77777777" w:rsidR="005C4604" w:rsidRPr="00065179" w:rsidRDefault="005C4604" w:rsidP="002067D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По мере необходимости</w:t>
            </w:r>
          </w:p>
        </w:tc>
      </w:tr>
    </w:tbl>
    <w:p w14:paraId="07E28896" w14:textId="77777777" w:rsidR="002067D9" w:rsidRPr="00065179" w:rsidRDefault="002067D9" w:rsidP="002067D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89EA149" w14:textId="77777777" w:rsidR="005C4604" w:rsidRPr="00065179" w:rsidRDefault="005C4604" w:rsidP="005C46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РАЗДЕЛ 4</w:t>
      </w:r>
    </w:p>
    <w:p w14:paraId="189E293D" w14:textId="77777777" w:rsidR="005C4604" w:rsidRPr="00065179" w:rsidRDefault="005C4604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74"/>
        <w:gridCol w:w="1826"/>
        <w:gridCol w:w="2286"/>
      </w:tblGrid>
      <w:tr w:rsidR="005C4604" w:rsidRPr="00065179" w14:paraId="103E84DE" w14:textId="77777777" w:rsidTr="005C4604">
        <w:trPr>
          <w:trHeight w:val="489"/>
        </w:trPr>
        <w:tc>
          <w:tcPr>
            <w:tcW w:w="10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0DA16" w14:textId="77777777" w:rsidR="005C4604" w:rsidRPr="00065179" w:rsidRDefault="005C4604" w:rsidP="005C4604">
            <w:pPr>
              <w:pStyle w:val="ConsPlusNonforma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</w:t>
            </w:r>
          </w:p>
          <w:p w14:paraId="63DB380F" w14:textId="77777777" w:rsidR="005C4604" w:rsidRPr="00065179" w:rsidRDefault="005C4604" w:rsidP="005C4604">
            <w:pPr>
              <w:pStyle w:val="ConsPlusNonformat"/>
              <w:ind w:lef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b/>
                <w:sz w:val="18"/>
                <w:szCs w:val="18"/>
              </w:rPr>
              <w:t>Присмотр и уход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28EE2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</w:tcBorders>
          </w:tcPr>
          <w:p w14:paraId="39306279" w14:textId="77777777" w:rsidR="005C4604" w:rsidRPr="00065179" w:rsidRDefault="005C4604" w:rsidP="005C46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>11784000301000201002100</w:t>
            </w:r>
          </w:p>
        </w:tc>
      </w:tr>
      <w:tr w:rsidR="005C4604" w:rsidRPr="00065179" w14:paraId="77338CD9" w14:textId="77777777" w:rsidTr="005C4604">
        <w:trPr>
          <w:trHeight w:val="42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BE202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A4AC2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2A32BAC3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39B43B6A" w14:textId="77777777" w:rsidTr="005C4604">
        <w:trPr>
          <w:trHeight w:val="415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F6203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2. Категории потребителей муниципальной </w:t>
            </w:r>
            <w:proofErr w:type="spellStart"/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услуги:</w:t>
            </w:r>
            <w:r w:rsidRPr="00065179">
              <w:rPr>
                <w:rFonts w:ascii="Times New Roman" w:hAnsi="Times New Roman"/>
                <w:sz w:val="18"/>
                <w:szCs w:val="18"/>
              </w:rPr>
              <w:t>физические</w:t>
            </w:r>
            <w:proofErr w:type="spellEnd"/>
            <w:proofErr w:type="gramEnd"/>
            <w:r w:rsidRPr="00065179">
              <w:rPr>
                <w:rFonts w:ascii="Times New Roman" w:hAnsi="Times New Roman"/>
                <w:sz w:val="18"/>
                <w:szCs w:val="18"/>
              </w:rPr>
              <w:t xml:space="preserve"> лица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FC642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4D75C285" w14:textId="77777777" w:rsidR="005C4604" w:rsidRPr="00065179" w:rsidRDefault="005C4604" w:rsidP="005C460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5815D7" w14:textId="77777777" w:rsidR="005C4604" w:rsidRPr="00065179" w:rsidRDefault="005C4604" w:rsidP="005C4604">
      <w:pPr>
        <w:pStyle w:val="ConsPlusNormal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3. Показатели, характеризующие объем и (или) качество муниципальной услуги</w:t>
      </w:r>
    </w:p>
    <w:p w14:paraId="184ACC20" w14:textId="77777777" w:rsidR="005C4604" w:rsidRPr="00065179" w:rsidRDefault="005C4604" w:rsidP="005C4604">
      <w:pPr>
        <w:pStyle w:val="ConsPlusNonformat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3.1. Показатели, характеризующие качество муниципальной услуги </w:t>
      </w:r>
      <w:hyperlink w:anchor="Par129" w:history="1">
        <w:r w:rsidRPr="00065179">
          <w:rPr>
            <w:rFonts w:ascii="Times New Roman" w:hAnsi="Times New Roman" w:cs="Times New Roman"/>
            <w:color w:val="0000FF"/>
            <w:sz w:val="18"/>
            <w:szCs w:val="18"/>
          </w:rPr>
          <w:t>&lt;2&gt;</w:t>
        </w:r>
      </w:hyperlink>
    </w:p>
    <w:p w14:paraId="08859423" w14:textId="77777777" w:rsidR="005C4604" w:rsidRPr="00065179" w:rsidRDefault="005C4604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1379"/>
      </w:tblGrid>
      <w:tr w:rsidR="005C4604" w:rsidRPr="00065179" w14:paraId="24DC7F6C" w14:textId="77777777" w:rsidTr="005C4604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22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0E7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704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279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55C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</w:tc>
      </w:tr>
      <w:tr w:rsidR="005C4604" w:rsidRPr="00065179" w14:paraId="4A60A244" w14:textId="77777777" w:rsidTr="005C4604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AB1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494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3828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40E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C19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4" w:history="1">
              <w:r w:rsidRPr="0006517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144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D7C30" w:rsidRPr="0006517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</w:tr>
      <w:tr w:rsidR="005C4604" w:rsidRPr="00065179" w14:paraId="7B6B15A7" w14:textId="77777777" w:rsidTr="005C4604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1CD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434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D3B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E2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034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Справочник периодов пребывания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9A3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4CBB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7B7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AD1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1C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4DEC49ED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A7D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E7C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DDD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24D9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64F5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3F9D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E00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563B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96A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AA4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C4604" w:rsidRPr="00065179" w14:paraId="320CAE58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EFF9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000000000009330064811785001100200009002100201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C5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E44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от 3 лет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D9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86D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C6E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C9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воспитанников  в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ДОО (среднегодовая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3B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E2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E97" w14:textId="77777777" w:rsidR="005C4604" w:rsidRPr="00065179" w:rsidRDefault="00595422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5C4604" w:rsidRPr="00065179" w14:paraId="4425ADB0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353F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C1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6D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060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10A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1D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DA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воспитанников  в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ДОО (среднегодовая) приходящихся на 1 работника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0C3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FC1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C5DE" w14:textId="77777777" w:rsidR="005C4604" w:rsidRPr="00065179" w:rsidRDefault="004D7C3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C4604" w:rsidRPr="00065179" w14:paraId="007CEDC1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32F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B1A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CC4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8DC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5BD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07F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6E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высшим </w:t>
            </w: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профессиональным образованием в общей численности работников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51C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D17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40E2" w14:textId="77777777" w:rsidR="005C4604" w:rsidRPr="00065179" w:rsidRDefault="004D7C3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28.5</w:t>
            </w:r>
          </w:p>
        </w:tc>
      </w:tr>
      <w:tr w:rsidR="005C4604" w:rsidRPr="00065179" w14:paraId="2DD4A01A" w14:textId="77777777" w:rsidTr="005C4604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BCF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E4F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CB3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37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391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E8CD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BD18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Укомплектованность начальной ступени педагогическими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кадрами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32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B45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D01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3675FC21" w14:textId="77777777" w:rsidTr="005C4604">
        <w:trPr>
          <w:trHeight w:val="1332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E38E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9DD2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55F6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B96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EC54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2D41" w14:textId="77777777" w:rsidR="005C4604" w:rsidRPr="00065179" w:rsidRDefault="005C4604" w:rsidP="005C46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EF2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педагогов, имеющих первую и высшую квалифицированную категорию, работающих по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программам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860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3C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3A6B" w14:textId="25C6AF7E" w:rsidR="005C4604" w:rsidRPr="00065179" w:rsidRDefault="0092717D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26510A82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4EF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00F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373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AE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E91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873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9A0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педагогов повысивших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квалификацию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01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16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773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3EADC26C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EE0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88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97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E6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0F0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6BEF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01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56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7D2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740" w14:textId="77777777" w:rsidR="005C4604" w:rsidRPr="00065179" w:rsidRDefault="00595422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4604" w:rsidRPr="00065179" w14:paraId="734F6D30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0B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A0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C5E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A7E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A7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AB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478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Доля родителей (законных представителей), удовлетворенных условиями и качеством предоставляемой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услуги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96B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B83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AB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C4604" w:rsidRPr="00065179" w14:paraId="76956209" w14:textId="77777777" w:rsidTr="005C460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C40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2B4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352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90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C22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8A1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1E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программ  дошкольного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6B9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A17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05E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5BDEE6A8" w14:textId="77777777" w:rsidR="005C4604" w:rsidRPr="00065179" w:rsidRDefault="005C4604" w:rsidP="005C4604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43B0BF" w14:textId="77777777" w:rsidR="005C4604" w:rsidRPr="00065179" w:rsidRDefault="00605B87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 w14:anchorId="77B60F6F">
          <v:shape id="_x0000_s1034" type="#_x0000_t109" style="position:absolute;left:0;text-align:left;margin-left:100.05pt;margin-top:10.3pt;width:68.25pt;height:14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" filled="f" strokecolor="black [3213]" strokeweight="1pt"/>
        </w:pict>
      </w:r>
      <w:r w:rsidR="005C4604" w:rsidRPr="00065179">
        <w:rPr>
          <w:rFonts w:ascii="Times New Roman" w:hAnsi="Times New Roman" w:cs="Times New Roman"/>
          <w:sz w:val="18"/>
          <w:szCs w:val="18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</w:t>
      </w:r>
      <w:proofErr w:type="spellStart"/>
      <w:r w:rsidR="005C4604" w:rsidRPr="00065179">
        <w:rPr>
          <w:rFonts w:ascii="Times New Roman" w:hAnsi="Times New Roman" w:cs="Times New Roman"/>
          <w:sz w:val="18"/>
          <w:szCs w:val="18"/>
        </w:rPr>
        <w:t>заданиесчитается</w:t>
      </w:r>
      <w:proofErr w:type="spellEnd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 выполненным (в </w:t>
      </w:r>
      <w:proofErr w:type="gramStart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%)   </w:t>
      </w:r>
      <w:proofErr w:type="gramEnd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            5</w:t>
      </w:r>
    </w:p>
    <w:p w14:paraId="6CE05092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747FF24A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14:paraId="6B7EE775" w14:textId="77777777" w:rsidR="005C4604" w:rsidRPr="00065179" w:rsidRDefault="005C4604" w:rsidP="005C4604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7E8266F7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3.2. Показатели, характеризующие объем муниципальной услуги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170"/>
        <w:gridCol w:w="1031"/>
      </w:tblGrid>
      <w:tr w:rsidR="005C4604" w:rsidRPr="00065179" w14:paraId="157D57B0" w14:textId="77777777" w:rsidTr="005C460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0E7C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58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ED8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2DB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2F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352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8BC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135BA5AD" w14:textId="77777777" w:rsidTr="005C460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5FC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3D1F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70F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82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518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5" w:history="1">
              <w:r w:rsidRPr="0006517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AAB1" w14:textId="77777777" w:rsidR="005C4604" w:rsidRPr="00065179" w:rsidRDefault="004D7C3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0033" w14:textId="77777777" w:rsidR="005C4604" w:rsidRPr="00065179" w:rsidRDefault="004D7C3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6B56" w14:textId="77777777" w:rsidR="005C4604" w:rsidRPr="00065179" w:rsidRDefault="004D7C30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</w:tr>
      <w:tr w:rsidR="005C4604" w:rsidRPr="00065179" w14:paraId="6290661D" w14:textId="77777777" w:rsidTr="005C460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92D3" w14:textId="77777777" w:rsidR="005C4604" w:rsidRPr="00065179" w:rsidRDefault="005C4604" w:rsidP="005C46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6C3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33D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Возраст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E4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2BD7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Справочник периодов пребывания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ACF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AC7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38AE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59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8BB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A32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77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1DE609DE" w14:textId="77777777" w:rsidTr="005C46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49B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BC46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AC94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A6D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A63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EB92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250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F649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BF4A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E551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6F8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502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6C97F4C7" w14:textId="77777777" w:rsidTr="005C46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3C87" w14:textId="77777777" w:rsidR="005C4604" w:rsidRPr="00065179" w:rsidRDefault="005C4604" w:rsidP="005C46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000000000009330064811785001100300009000100201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C755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DBE0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от 3 до 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EB9A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ADE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461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FF23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A9A6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72C" w14:textId="77777777" w:rsidR="005C4604" w:rsidRPr="00065179" w:rsidRDefault="005C4604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C97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4E9" w14:textId="77777777" w:rsidR="005C4604" w:rsidRPr="00065179" w:rsidRDefault="00595422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A0D" w14:textId="77777777" w:rsidR="005C4604" w:rsidRPr="00065179" w:rsidRDefault="00595422" w:rsidP="005C46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D7C30" w:rsidRPr="0006517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</w:tbl>
    <w:p w14:paraId="1C967141" w14:textId="77777777" w:rsidR="005C4604" w:rsidRPr="00065179" w:rsidRDefault="00605B87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 w14:anchorId="1E7B0C50">
          <v:shape id="_x0000_s1035" type="#_x0000_t109" style="position:absolute;left:0;text-align:left;margin-left:136.05pt;margin-top:10.3pt;width:68.25pt;height:14.25pt;z-index:251669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DVS17fxAIAAKkFAAAOAAAAAAAAAAAAAAAAAC4CAABkcnMvZTJvRG9jLnhtbFBLAQItABQA&#10;BgAIAAAAIQBq55Mo3gAAAAkBAAAPAAAAAAAAAAAAAAAAAB4FAABkcnMvZG93bnJldi54bWxQSwUG&#10;AAAAAAQABADzAAAAKQYAAAAA&#10;" filled="f" strokecolor="black [3213]" strokeweight="1pt"/>
        </w:pict>
      </w:r>
      <w:r w:rsidR="005C4604" w:rsidRPr="00065179">
        <w:rPr>
          <w:rFonts w:ascii="Times New Roman" w:hAnsi="Times New Roman" w:cs="Times New Roman"/>
          <w:sz w:val="18"/>
          <w:szCs w:val="18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 w14:paraId="528380EF" w14:textId="77777777" w:rsidR="005C4604" w:rsidRPr="00065179" w:rsidRDefault="005C4604" w:rsidP="005C46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считается выполненным (в </w:t>
      </w:r>
      <w:proofErr w:type="gramStart"/>
      <w:r w:rsidRPr="00065179">
        <w:rPr>
          <w:rFonts w:ascii="Times New Roman" w:hAnsi="Times New Roman" w:cs="Times New Roman"/>
          <w:sz w:val="18"/>
          <w:szCs w:val="18"/>
        </w:rPr>
        <w:t xml:space="preserve">%)   </w:t>
      </w:r>
      <w:proofErr w:type="gramEnd"/>
      <w:r w:rsidRPr="00065179">
        <w:rPr>
          <w:rFonts w:ascii="Times New Roman" w:hAnsi="Times New Roman" w:cs="Times New Roman"/>
          <w:sz w:val="18"/>
          <w:szCs w:val="18"/>
        </w:rPr>
        <w:t xml:space="preserve">        5</w:t>
      </w:r>
    </w:p>
    <w:p w14:paraId="19F6451E" w14:textId="77777777" w:rsidR="005C4604" w:rsidRPr="00065179" w:rsidRDefault="005C4604" w:rsidP="005C4604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7C63FC8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276"/>
        <w:gridCol w:w="1067"/>
        <w:gridCol w:w="6520"/>
      </w:tblGrid>
      <w:tr w:rsidR="005C4604" w:rsidRPr="00065179" w14:paraId="57A9787F" w14:textId="77777777" w:rsidTr="005C4604">
        <w:tc>
          <w:tcPr>
            <w:tcW w:w="1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91C2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</w:t>
            </w:r>
          </w:p>
        </w:tc>
      </w:tr>
      <w:tr w:rsidR="005C4604" w:rsidRPr="00065179" w14:paraId="25890D82" w14:textId="77777777" w:rsidTr="004D7C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82B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8E5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принявший орган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960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9536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E7F8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5C4604" w:rsidRPr="00065179" w14:paraId="2A3408E2" w14:textId="77777777" w:rsidTr="004D7C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7FABD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AD537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6D6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F59F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9461" w14:textId="77777777" w:rsidR="005C4604" w:rsidRPr="00065179" w:rsidRDefault="005C4604" w:rsidP="005C46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D7C30" w:rsidRPr="00065179" w14:paraId="14AB04D9" w14:textId="77777777" w:rsidTr="004D7C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00F" w14:textId="77777777" w:rsidR="004D7C30" w:rsidRPr="00065179" w:rsidRDefault="004D7C30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4DA3" w14:textId="77777777" w:rsidR="004D7C30" w:rsidRPr="00065179" w:rsidRDefault="004D7C30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муниципального района Дзун-Хемчикский </w:t>
            </w:r>
            <w:proofErr w:type="spell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кожуун</w:t>
            </w:r>
            <w:proofErr w:type="spell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D46" w14:textId="77777777" w:rsidR="004D7C30" w:rsidRPr="00065179" w:rsidRDefault="004D7C30" w:rsidP="00A12D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27.12.2019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3865" w14:textId="77777777" w:rsidR="004D7C30" w:rsidRPr="00065179" w:rsidRDefault="004D7C30" w:rsidP="00A12D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F18" w14:textId="77777777" w:rsidR="004D7C30" w:rsidRPr="00065179" w:rsidRDefault="004D7C30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«Об </w:t>
            </w:r>
            <w:proofErr w:type="gram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увеличении  размера</w:t>
            </w:r>
            <w:proofErr w:type="gram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родительской платы за содержание ребенка в муниципальных дошкольных образовательных организациях Дзун-Хемчикского </w:t>
            </w:r>
            <w:proofErr w:type="spell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кожууна</w:t>
            </w:r>
            <w:proofErr w:type="spell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4D7C30" w:rsidRPr="00065179" w14:paraId="3729A300" w14:textId="77777777" w:rsidTr="004D7C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63C" w14:textId="77777777" w:rsidR="004D7C30" w:rsidRPr="00065179" w:rsidRDefault="004D7C30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ED9" w14:textId="77777777" w:rsidR="004D7C30" w:rsidRPr="00065179" w:rsidRDefault="004D7C30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Правительство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A8D6" w14:textId="77777777" w:rsidR="004D7C30" w:rsidRPr="00065179" w:rsidRDefault="004D7C30" w:rsidP="00A12D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20.09.2021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D096" w14:textId="77777777" w:rsidR="004D7C30" w:rsidRPr="00065179" w:rsidRDefault="004D7C30" w:rsidP="00A12D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932" w14:textId="77777777" w:rsidR="004D7C30" w:rsidRPr="00065179" w:rsidRDefault="004D7C30" w:rsidP="00A12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«Об утверждении Положения о системе оплаты труда работников государственных образовательных организаций Республики Тыва»</w:t>
            </w:r>
          </w:p>
        </w:tc>
      </w:tr>
    </w:tbl>
    <w:p w14:paraId="535EF6B0" w14:textId="77777777" w:rsidR="005C4604" w:rsidRPr="00065179" w:rsidRDefault="005C4604" w:rsidP="005C460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D2AA6E9" w14:textId="77777777" w:rsidR="005C4604" w:rsidRPr="00065179" w:rsidRDefault="005C4604" w:rsidP="005C460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5. Порядок оказания муниципальной услуги</w:t>
      </w:r>
    </w:p>
    <w:p w14:paraId="685224D7" w14:textId="77777777" w:rsidR="005C4604" w:rsidRPr="00065179" w:rsidRDefault="005C4604" w:rsidP="002067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5.1. Нормативные правовые акты, регулирующие порядок оказания муниципальной услуги</w:t>
      </w:r>
    </w:p>
    <w:p w14:paraId="325C3109" w14:textId="77777777" w:rsidR="005C4604" w:rsidRPr="00065179" w:rsidRDefault="005C4604" w:rsidP="002067D9">
      <w:pPr>
        <w:spacing w:after="0" w:line="240" w:lineRule="auto"/>
        <w:rPr>
          <w:rFonts w:ascii="Times New Roman" w:hAnsi="Times New Roman"/>
          <w:color w:val="333333"/>
          <w:sz w:val="18"/>
          <w:szCs w:val="18"/>
        </w:rPr>
      </w:pPr>
    </w:p>
    <w:p w14:paraId="15D1F373" w14:textId="77777777" w:rsidR="005C4604" w:rsidRPr="00065179" w:rsidRDefault="005C4604" w:rsidP="002067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>1) Федеральный закон от 29 декабря 2012 года № 273-ФЗ «Об образовании в Российской Федерации»;</w:t>
      </w:r>
    </w:p>
    <w:p w14:paraId="327539B3" w14:textId="77777777" w:rsidR="005C4604" w:rsidRPr="00065179" w:rsidRDefault="005C4604" w:rsidP="002067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 w14:paraId="56336756" w14:textId="77777777" w:rsidR="005C4604" w:rsidRPr="00065179" w:rsidRDefault="005C4604" w:rsidP="002067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 xml:space="preserve"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</w:t>
      </w:r>
      <w:proofErr w:type="gramStart"/>
      <w:r w:rsidRPr="00065179">
        <w:rPr>
          <w:rFonts w:ascii="Times New Roman" w:hAnsi="Times New Roman"/>
          <w:sz w:val="18"/>
          <w:szCs w:val="18"/>
        </w:rPr>
        <w:t>работы  дошкольных</w:t>
      </w:r>
      <w:proofErr w:type="gramEnd"/>
      <w:r w:rsidRPr="00065179">
        <w:rPr>
          <w:rFonts w:ascii="Times New Roman" w:hAnsi="Times New Roman"/>
          <w:sz w:val="18"/>
          <w:szCs w:val="18"/>
        </w:rPr>
        <w:t xml:space="preserve"> образовательных организаций».</w:t>
      </w:r>
    </w:p>
    <w:p w14:paraId="0D1029E2" w14:textId="77777777" w:rsidR="005C4604" w:rsidRPr="00065179" w:rsidRDefault="005C4604" w:rsidP="002067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color w:val="333333"/>
          <w:sz w:val="18"/>
          <w:szCs w:val="18"/>
        </w:rPr>
        <w:t>3)</w:t>
      </w:r>
      <w:r w:rsidRPr="00065179">
        <w:rPr>
          <w:rFonts w:ascii="Times New Roman" w:hAnsi="Times New Roman"/>
          <w:sz w:val="18"/>
          <w:szCs w:val="18"/>
        </w:rPr>
        <w:t xml:space="preserve"> Приказ Министерства образования и науки Российской </w:t>
      </w:r>
      <w:proofErr w:type="gramStart"/>
      <w:r w:rsidRPr="00065179">
        <w:rPr>
          <w:rFonts w:ascii="Times New Roman" w:hAnsi="Times New Roman"/>
          <w:sz w:val="18"/>
          <w:szCs w:val="18"/>
        </w:rPr>
        <w:t>Федерации  от</w:t>
      </w:r>
      <w:proofErr w:type="gramEnd"/>
      <w:r w:rsidRPr="00065179">
        <w:rPr>
          <w:rFonts w:ascii="Times New Roman" w:hAnsi="Times New Roman"/>
          <w:sz w:val="18"/>
          <w:szCs w:val="18"/>
        </w:rPr>
        <w:t xml:space="preserve">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 w14:paraId="40237C32" w14:textId="77777777" w:rsidR="005C4604" w:rsidRPr="00065179" w:rsidRDefault="005C4604" w:rsidP="002067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 xml:space="preserve">4)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065179">
        <w:rPr>
          <w:rFonts w:ascii="Times New Roman" w:hAnsi="Times New Roman"/>
          <w:sz w:val="18"/>
          <w:szCs w:val="18"/>
        </w:rPr>
        <w:t>программам  дошкольного</w:t>
      </w:r>
      <w:proofErr w:type="gramEnd"/>
      <w:r w:rsidRPr="00065179">
        <w:rPr>
          <w:rFonts w:ascii="Times New Roman" w:hAnsi="Times New Roman"/>
          <w:sz w:val="18"/>
          <w:szCs w:val="18"/>
        </w:rPr>
        <w:t xml:space="preserve"> образования</w:t>
      </w:r>
    </w:p>
    <w:p w14:paraId="2C6073BD" w14:textId="77777777" w:rsidR="005C4604" w:rsidRPr="00065179" w:rsidRDefault="005C4604" w:rsidP="002067D9">
      <w:pPr>
        <w:pStyle w:val="ConsPlusNormal"/>
        <w:ind w:left="540"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B44F0E1" w14:textId="77777777" w:rsidR="005C4604" w:rsidRPr="00065179" w:rsidRDefault="005C4604" w:rsidP="002067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5.2. Порядок информирования потенциальных потребителей муниципальной услуги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0489"/>
        <w:gridCol w:w="1843"/>
      </w:tblGrid>
      <w:tr w:rsidR="005C4604" w:rsidRPr="00065179" w14:paraId="599FE806" w14:textId="77777777" w:rsidTr="002067D9">
        <w:tc>
          <w:tcPr>
            <w:tcW w:w="2802" w:type="dxa"/>
          </w:tcPr>
          <w:p w14:paraId="6ED9ABB2" w14:textId="77777777" w:rsidR="005C4604" w:rsidRPr="00065179" w:rsidRDefault="005C4604" w:rsidP="005C460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10489" w:type="dxa"/>
          </w:tcPr>
          <w:p w14:paraId="2F9CC234" w14:textId="77777777" w:rsidR="005C4604" w:rsidRPr="00065179" w:rsidRDefault="005C4604" w:rsidP="005C4604">
            <w:pPr>
              <w:pStyle w:val="a5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>Состав размещаемой (доводимой) информации</w:t>
            </w:r>
          </w:p>
        </w:tc>
        <w:tc>
          <w:tcPr>
            <w:tcW w:w="1843" w:type="dxa"/>
          </w:tcPr>
          <w:p w14:paraId="2BD30628" w14:textId="77777777" w:rsidR="005C4604" w:rsidRPr="00065179" w:rsidRDefault="005C4604" w:rsidP="005C4604">
            <w:pPr>
              <w:pStyle w:val="a5"/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5"/>
              <w:rPr>
                <w:rFonts w:ascii="Times New Roman" w:hAnsi="Times New Roman"/>
                <w:b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 xml:space="preserve">Частота обновления </w:t>
            </w:r>
            <w:r w:rsidRPr="00065179">
              <w:rPr>
                <w:rFonts w:ascii="Times New Roman" w:hAnsi="Times New Roman"/>
                <w:sz w:val="18"/>
                <w:szCs w:val="18"/>
              </w:rPr>
              <w:br/>
              <w:t>информации</w:t>
            </w:r>
          </w:p>
        </w:tc>
      </w:tr>
      <w:tr w:rsidR="005C4604" w:rsidRPr="00065179" w14:paraId="5F1DA2AB" w14:textId="77777777" w:rsidTr="002067D9">
        <w:tc>
          <w:tcPr>
            <w:tcW w:w="2802" w:type="dxa"/>
          </w:tcPr>
          <w:p w14:paraId="6695108F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в информационно-телекоммуникационной сети Интернет </w:t>
            </w:r>
          </w:p>
          <w:p w14:paraId="7FA92ABE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на информационных стендах</w:t>
            </w:r>
          </w:p>
        </w:tc>
        <w:tc>
          <w:tcPr>
            <w:tcW w:w="10489" w:type="dxa"/>
          </w:tcPr>
          <w:p w14:paraId="17D9B157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На сайте ДОО, информационных стендах размещается информация:</w:t>
            </w:r>
          </w:p>
          <w:p w14:paraId="157502E4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 w14:paraId="44FCA5B7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б) о структуре и об органах управления образовательной организацией;</w:t>
            </w:r>
          </w:p>
          <w:p w14:paraId="2B6E42DC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в) о реализуемых образовательных программах;</w:t>
            </w:r>
          </w:p>
          <w:p w14:paraId="4007C28C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лиц.</w:t>
            </w:r>
          </w:p>
          <w:p w14:paraId="04BF396C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д) о языках образования;</w:t>
            </w:r>
          </w:p>
          <w:p w14:paraId="370A9F6E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 w14:paraId="2D930578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 w14:paraId="7C45A382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 w14:paraId="169EA70B" w14:textId="77777777" w:rsidR="005C4604" w:rsidRPr="00065179" w:rsidRDefault="005C4604" w:rsidP="002067D9">
            <w:pPr>
              <w:tabs>
                <w:tab w:val="left" w:pos="8310"/>
              </w:tabs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и) о материально-техническом обеспечении образовательной деятельности;</w:t>
            </w:r>
            <w:r w:rsidR="002067D9"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ab/>
            </w:r>
          </w:p>
          <w:p w14:paraId="5F7B0B5D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14:paraId="0E6FDBBC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 w14:paraId="744D72D1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2) копий:</w:t>
            </w:r>
          </w:p>
          <w:p w14:paraId="5A3AAC9E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а) устава образовательной организации;</w:t>
            </w:r>
          </w:p>
          <w:p w14:paraId="17FD0A6F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б) лицензии на осуществление образовательной деятельности (с приложениями);</w:t>
            </w:r>
          </w:p>
          <w:p w14:paraId="6186006A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в) свидетельства о государственной аккредитации (с приложениями);</w:t>
            </w:r>
          </w:p>
          <w:p w14:paraId="6CCAD645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 w14:paraId="3C8B0742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 w14:paraId="3CA241EC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коллективного договора;</w:t>
            </w:r>
          </w:p>
          <w:p w14:paraId="37C7D77F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 w14:paraId="08A2F809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 w14:paraId="6F121D06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 w14:paraId="24F07262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1843" w:type="dxa"/>
          </w:tcPr>
          <w:p w14:paraId="3760CF2D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 мере изменения информации</w:t>
            </w:r>
          </w:p>
          <w:p w14:paraId="17F8C652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в течение 10 дней</w:t>
            </w:r>
          </w:p>
          <w:p w14:paraId="3DDCEA84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5111C057" w14:textId="77777777" w:rsidTr="002067D9">
        <w:tc>
          <w:tcPr>
            <w:tcW w:w="2802" w:type="dxa"/>
          </w:tcPr>
          <w:p w14:paraId="0EF6565C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2. Размещение информации на информационном стенде у входа в здание</w:t>
            </w:r>
          </w:p>
        </w:tc>
        <w:tc>
          <w:tcPr>
            <w:tcW w:w="10489" w:type="dxa"/>
          </w:tcPr>
          <w:p w14:paraId="1B5BD1E7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1843" w:type="dxa"/>
          </w:tcPr>
          <w:p w14:paraId="2C905386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 мере изменения информации</w:t>
            </w:r>
          </w:p>
          <w:p w14:paraId="37E115E5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33EFDBAB" w14:textId="77777777" w:rsidTr="002067D9">
        <w:tc>
          <w:tcPr>
            <w:tcW w:w="2802" w:type="dxa"/>
          </w:tcPr>
          <w:p w14:paraId="310CB4C1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3. Средства массовой информации</w:t>
            </w:r>
          </w:p>
        </w:tc>
        <w:tc>
          <w:tcPr>
            <w:tcW w:w="10489" w:type="dxa"/>
          </w:tcPr>
          <w:p w14:paraId="4F7F2036" w14:textId="77777777" w:rsidR="005C4604" w:rsidRPr="00065179" w:rsidRDefault="005C4604" w:rsidP="002067D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Информация о проводимых мероприятиях в ДОУ</w:t>
            </w:r>
          </w:p>
        </w:tc>
        <w:tc>
          <w:tcPr>
            <w:tcW w:w="1843" w:type="dxa"/>
          </w:tcPr>
          <w:p w14:paraId="5B039820" w14:textId="77777777" w:rsidR="005C4604" w:rsidRPr="00065179" w:rsidRDefault="005C4604" w:rsidP="002067D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color w:val="333333"/>
                <w:sz w:val="18"/>
                <w:szCs w:val="18"/>
              </w:rPr>
              <w:t>По мере необходимости</w:t>
            </w:r>
          </w:p>
        </w:tc>
      </w:tr>
    </w:tbl>
    <w:p w14:paraId="13CAF302" w14:textId="77777777" w:rsidR="005C4604" w:rsidRPr="00065179" w:rsidRDefault="005C4604" w:rsidP="005C4604">
      <w:pPr>
        <w:pStyle w:val="ConsPlusNonformat"/>
        <w:rPr>
          <w:rFonts w:ascii="Times New Roman" w:hAnsi="Times New Roman" w:cs="Times New Roman"/>
          <w:sz w:val="18"/>
          <w:szCs w:val="18"/>
        </w:rPr>
        <w:sectPr w:rsidR="005C4604" w:rsidRPr="00065179" w:rsidSect="005C4604">
          <w:pgSz w:w="16838" w:h="11906" w:orient="landscape"/>
          <w:pgMar w:top="284" w:right="1134" w:bottom="709" w:left="1134" w:header="0" w:footer="0" w:gutter="0"/>
          <w:cols w:space="720"/>
          <w:noEndnote/>
          <w:docGrid w:linePitch="326"/>
        </w:sectPr>
      </w:pPr>
    </w:p>
    <w:p w14:paraId="6BD95CEE" w14:textId="77777777" w:rsidR="002067D9" w:rsidRPr="00065179" w:rsidRDefault="002067D9" w:rsidP="002067D9">
      <w:pPr>
        <w:pStyle w:val="ConsPlusNormal"/>
        <w:tabs>
          <w:tab w:val="left" w:pos="4050"/>
          <w:tab w:val="center" w:pos="7285"/>
        </w:tabs>
        <w:outlineLvl w:val="2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lastRenderedPageBreak/>
        <w:tab/>
      </w:r>
    </w:p>
    <w:p w14:paraId="0CCF0210" w14:textId="77777777" w:rsidR="002067D9" w:rsidRPr="00065179" w:rsidRDefault="002067D9" w:rsidP="002067D9">
      <w:pPr>
        <w:pStyle w:val="ConsPlusNormal"/>
        <w:tabs>
          <w:tab w:val="left" w:pos="4050"/>
          <w:tab w:val="center" w:pos="7285"/>
        </w:tabs>
        <w:outlineLvl w:val="2"/>
        <w:rPr>
          <w:rFonts w:ascii="Times New Roman" w:hAnsi="Times New Roman" w:cs="Times New Roman"/>
          <w:sz w:val="18"/>
          <w:szCs w:val="18"/>
        </w:rPr>
      </w:pPr>
    </w:p>
    <w:p w14:paraId="7C8ECCFE" w14:textId="77777777" w:rsidR="005C4604" w:rsidRPr="00065179" w:rsidRDefault="002067D9" w:rsidP="002067D9">
      <w:pPr>
        <w:pStyle w:val="ConsPlusNormal"/>
        <w:tabs>
          <w:tab w:val="left" w:pos="4050"/>
          <w:tab w:val="center" w:pos="7285"/>
        </w:tabs>
        <w:outlineLvl w:val="2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ab/>
      </w:r>
      <w:r w:rsidR="005C4604" w:rsidRPr="00065179">
        <w:rPr>
          <w:rFonts w:ascii="Times New Roman" w:hAnsi="Times New Roman" w:cs="Times New Roman"/>
          <w:sz w:val="18"/>
          <w:szCs w:val="18"/>
        </w:rPr>
        <w:t xml:space="preserve">ЧАСТЬ 2. Сведения о выполняемых работах </w:t>
      </w:r>
      <w:hyperlink w:anchor="Par404" w:history="1">
        <w:r w:rsidR="005C4604" w:rsidRPr="00065179">
          <w:rPr>
            <w:rFonts w:ascii="Times New Roman" w:hAnsi="Times New Roman" w:cs="Times New Roman"/>
            <w:color w:val="0000FF"/>
            <w:sz w:val="18"/>
            <w:szCs w:val="18"/>
          </w:rPr>
          <w:t>&lt;1&gt;</w:t>
        </w:r>
      </w:hyperlink>
    </w:p>
    <w:p w14:paraId="0D5B1A6C" w14:textId="77777777" w:rsidR="005C4604" w:rsidRPr="00065179" w:rsidRDefault="005C4604" w:rsidP="002067D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7B11554E" w14:textId="77777777" w:rsidR="005C4604" w:rsidRPr="00065179" w:rsidRDefault="005C4604" w:rsidP="002067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РАЗДЕЛ ________</w:t>
      </w:r>
    </w:p>
    <w:p w14:paraId="63029AC1" w14:textId="77777777" w:rsidR="005C4604" w:rsidRPr="00065179" w:rsidRDefault="005C4604" w:rsidP="002067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69"/>
        <w:gridCol w:w="1831"/>
        <w:gridCol w:w="2286"/>
      </w:tblGrid>
      <w:tr w:rsidR="005C4604" w:rsidRPr="00065179" w14:paraId="07FD0502" w14:textId="77777777" w:rsidTr="005C4604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14:paraId="75F7BD0B" w14:textId="77777777" w:rsidR="005C4604" w:rsidRPr="00065179" w:rsidRDefault="005C4604" w:rsidP="002067D9">
            <w:pPr>
              <w:pStyle w:val="ConsPlusNonformat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1. Наименование работы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C5485" w14:textId="77777777" w:rsidR="005C4604" w:rsidRPr="00065179" w:rsidRDefault="005C4604" w:rsidP="00206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25E3402B" w14:textId="77777777" w:rsidR="005C4604" w:rsidRPr="00065179" w:rsidRDefault="005C4604" w:rsidP="002067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2180E6" w14:textId="77777777" w:rsidR="005C4604" w:rsidRPr="00065179" w:rsidRDefault="005C4604" w:rsidP="002067D9">
            <w:pPr>
              <w:pStyle w:val="ConsPlusNonformat"/>
              <w:rPr>
                <w:rFonts w:ascii="Times New Roman" w:hAnsi="Times New Roman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>0000000000093300648117</w:t>
            </w:r>
          </w:p>
          <w:p w14:paraId="125AB1C7" w14:textId="77777777" w:rsidR="005C4604" w:rsidRPr="00065179" w:rsidRDefault="005C4604" w:rsidP="002067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5179">
              <w:rPr>
                <w:rFonts w:ascii="Times New Roman" w:hAnsi="Times New Roman"/>
                <w:sz w:val="18"/>
                <w:szCs w:val="18"/>
              </w:rPr>
              <w:t>85001100200009002100101</w:t>
            </w:r>
          </w:p>
          <w:p w14:paraId="3C62D7F0" w14:textId="77777777" w:rsidR="005C4604" w:rsidRPr="00065179" w:rsidRDefault="005C4604" w:rsidP="00206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2F851" w14:textId="77777777" w:rsidR="005C4604" w:rsidRPr="00065179" w:rsidRDefault="005C4604" w:rsidP="00206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05AA7825" w14:textId="77777777" w:rsidTr="005C4604">
        <w:tc>
          <w:tcPr>
            <w:tcW w:w="10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5DF71" w14:textId="77777777" w:rsidR="005C4604" w:rsidRPr="00065179" w:rsidRDefault="005C4604" w:rsidP="002067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9B0FE" w14:textId="77777777" w:rsidR="005C4604" w:rsidRPr="00065179" w:rsidRDefault="005C4604" w:rsidP="00206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2217C9EE" w14:textId="77777777" w:rsidR="005C4604" w:rsidRPr="00065179" w:rsidRDefault="005C4604" w:rsidP="00206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780BBA22" w14:textId="77777777" w:rsidTr="005C4604">
        <w:tc>
          <w:tcPr>
            <w:tcW w:w="10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FDE42" w14:textId="77777777" w:rsidR="005C4604" w:rsidRPr="00065179" w:rsidRDefault="005C4604" w:rsidP="002067D9">
            <w:pPr>
              <w:pStyle w:val="ConsPlusNonformat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2. Категории потребителей работы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E7A5E" w14:textId="77777777" w:rsidR="005C4604" w:rsidRPr="00065179" w:rsidRDefault="005C4604" w:rsidP="00206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0F953AD" w14:textId="77777777" w:rsidR="005C4604" w:rsidRPr="00065179" w:rsidRDefault="005C4604" w:rsidP="00206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02CEF08E" w14:textId="77777777" w:rsidTr="005C4604">
        <w:tc>
          <w:tcPr>
            <w:tcW w:w="10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0A395" w14:textId="77777777" w:rsidR="005C4604" w:rsidRPr="00065179" w:rsidRDefault="005C4604" w:rsidP="002067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092D3" w14:textId="77777777" w:rsidR="005C4604" w:rsidRPr="00065179" w:rsidRDefault="005C4604" w:rsidP="00206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CCD80B1" w14:textId="77777777" w:rsidR="005C4604" w:rsidRPr="00065179" w:rsidRDefault="005C4604" w:rsidP="00206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4CF27E32" w14:textId="77777777" w:rsidTr="005C4604">
        <w:tc>
          <w:tcPr>
            <w:tcW w:w="10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F1A6D" w14:textId="77777777" w:rsidR="005C4604" w:rsidRPr="00065179" w:rsidRDefault="005C4604" w:rsidP="002067D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5B333" w14:textId="77777777" w:rsidR="005C4604" w:rsidRPr="00065179" w:rsidRDefault="005C4604" w:rsidP="00206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3486FB6" w14:textId="77777777" w:rsidR="005C4604" w:rsidRPr="00065179" w:rsidRDefault="005C4604" w:rsidP="00206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E01F48" w14:textId="77777777" w:rsidR="005C4604" w:rsidRPr="00065179" w:rsidRDefault="005C4604" w:rsidP="002067D9">
      <w:pPr>
        <w:pStyle w:val="ConsPlusNormal"/>
        <w:ind w:firstLine="142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3. Показатели, характеризующие объем и (или) качество работы</w:t>
      </w:r>
    </w:p>
    <w:p w14:paraId="6A1CBBD6" w14:textId="77777777" w:rsidR="005C4604" w:rsidRPr="00065179" w:rsidRDefault="005C4604" w:rsidP="002067D9">
      <w:pPr>
        <w:pStyle w:val="ConsPlusNormal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3.1. Показатели, характеризующие качество работы </w:t>
      </w:r>
      <w:hyperlink w:anchor="Par405" w:history="1">
        <w:r w:rsidRPr="00065179">
          <w:rPr>
            <w:rFonts w:ascii="Times New Roman" w:hAnsi="Times New Roman" w:cs="Times New Roman"/>
            <w:color w:val="0000FF"/>
            <w:sz w:val="18"/>
            <w:szCs w:val="18"/>
          </w:rPr>
          <w:t>&lt;2&gt;</w:t>
        </w:r>
      </w:hyperlink>
    </w:p>
    <w:p w14:paraId="6B5EE0CC" w14:textId="77777777" w:rsidR="005C4604" w:rsidRPr="00065179" w:rsidRDefault="005C4604" w:rsidP="002067D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1417"/>
        <w:gridCol w:w="1560"/>
        <w:gridCol w:w="1559"/>
        <w:gridCol w:w="1559"/>
        <w:gridCol w:w="1559"/>
        <w:gridCol w:w="1418"/>
        <w:gridCol w:w="1134"/>
        <w:gridCol w:w="992"/>
        <w:gridCol w:w="1247"/>
      </w:tblGrid>
      <w:tr w:rsidR="005C4604" w:rsidRPr="00065179" w14:paraId="737394FC" w14:textId="77777777" w:rsidTr="005C4604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ED11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81DC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C936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2DD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BE62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</w:tr>
      <w:tr w:rsidR="005C4604" w:rsidRPr="00065179" w14:paraId="7FB6CCFB" w14:textId="77777777" w:rsidTr="0092717D">
        <w:trPr>
          <w:trHeight w:val="20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6A27" w14:textId="77777777" w:rsidR="005C4604" w:rsidRPr="00065179" w:rsidRDefault="005C4604" w:rsidP="002067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3581" w14:textId="77777777" w:rsidR="005C4604" w:rsidRPr="00065179" w:rsidRDefault="005C4604" w:rsidP="002067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FD0" w14:textId="77777777" w:rsidR="005C4604" w:rsidRPr="00065179" w:rsidRDefault="005C4604" w:rsidP="002067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2243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13B2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6" w:history="1">
              <w:r w:rsidRPr="0006517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65B5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</w:tr>
      <w:tr w:rsidR="005C4604" w:rsidRPr="00065179" w14:paraId="201CC5BC" w14:textId="77777777" w:rsidTr="005C4604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BFAF" w14:textId="77777777" w:rsidR="005C4604" w:rsidRPr="00065179" w:rsidRDefault="005C4604" w:rsidP="002067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51D8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0BB0D14B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ED9C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29FD3877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E8F2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30D48333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BF5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75CF7D70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200F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5036A85B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7AC8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2EB0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DC38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8B9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1AF15A3D" w14:textId="77777777" w:rsidTr="005C4604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A7D70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AF7BE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F2DDB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F11E3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DF786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DA326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8CFFB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FAE97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9D1F6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8B4EB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C4604" w:rsidRPr="00065179" w14:paraId="69D6089F" w14:textId="77777777" w:rsidTr="005C4604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F98D9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789A3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7ECAA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EDCF2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F09AE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32E61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714BB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32D71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303EB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A2D3B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7859641B" w14:textId="77777777" w:rsidTr="005C4604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B3F2" w14:textId="77777777" w:rsidR="005C4604" w:rsidRPr="00065179" w:rsidRDefault="005C4604" w:rsidP="002067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323F" w14:textId="77777777" w:rsidR="005C4604" w:rsidRPr="00065179" w:rsidRDefault="005C4604" w:rsidP="002067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A82" w14:textId="77777777" w:rsidR="005C4604" w:rsidRPr="00065179" w:rsidRDefault="005C4604" w:rsidP="002067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9BC" w14:textId="77777777" w:rsidR="005C4604" w:rsidRPr="00065179" w:rsidRDefault="005C4604" w:rsidP="002067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36E0" w14:textId="77777777" w:rsidR="005C4604" w:rsidRPr="00065179" w:rsidRDefault="005C4604" w:rsidP="002067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DDFA" w14:textId="77777777" w:rsidR="005C4604" w:rsidRPr="00065179" w:rsidRDefault="005C4604" w:rsidP="002067D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2BF46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0B937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E7C8D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CF394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4953AA" w14:textId="77777777" w:rsidR="005C4604" w:rsidRPr="00065179" w:rsidRDefault="00605B87" w:rsidP="002067D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 w14:anchorId="71941D9F">
          <v:shape id="_x0000_s1028" type="#_x0000_t109" style="position:absolute;left:0;text-align:left;margin-left:93.3pt;margin-top:10.3pt;width:68.25pt;height:14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" filled="f" strokecolor="black [3213]" strokeweight="1pt"/>
        </w:pict>
      </w:r>
      <w:r w:rsidR="005C4604" w:rsidRPr="00065179">
        <w:rPr>
          <w:rFonts w:ascii="Times New Roman" w:hAnsi="Times New Roman" w:cs="Times New Roman"/>
          <w:sz w:val="18"/>
          <w:szCs w:val="18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(в </w:t>
      </w:r>
      <w:proofErr w:type="gramStart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%)   </w:t>
      </w:r>
      <w:proofErr w:type="gramEnd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       5</w:t>
      </w:r>
    </w:p>
    <w:p w14:paraId="6C1B9E56" w14:textId="77777777" w:rsidR="005C4604" w:rsidRPr="00065179" w:rsidRDefault="005C4604" w:rsidP="002067D9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7A963390" w14:textId="77777777" w:rsidR="005C4604" w:rsidRPr="00065179" w:rsidRDefault="005C4604" w:rsidP="002067D9">
      <w:pPr>
        <w:pStyle w:val="ConsPlusNormal"/>
        <w:ind w:firstLine="142"/>
        <w:jc w:val="center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3.2. Показатели, характеризующие объем работы</w:t>
      </w:r>
    </w:p>
    <w:p w14:paraId="6F4511EC" w14:textId="77777777" w:rsidR="005C4604" w:rsidRPr="00065179" w:rsidRDefault="005C4604" w:rsidP="002067D9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1417"/>
        <w:gridCol w:w="1418"/>
        <w:gridCol w:w="1417"/>
        <w:gridCol w:w="1418"/>
        <w:gridCol w:w="1417"/>
        <w:gridCol w:w="1418"/>
        <w:gridCol w:w="1134"/>
        <w:gridCol w:w="1134"/>
        <w:gridCol w:w="1389"/>
      </w:tblGrid>
      <w:tr w:rsidR="005C4604" w:rsidRPr="00065179" w14:paraId="7028FEA3" w14:textId="77777777" w:rsidTr="005C4604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7941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975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14FD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EC52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11C2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</w:tr>
      <w:tr w:rsidR="005C4604" w:rsidRPr="00065179" w14:paraId="1340249C" w14:textId="77777777" w:rsidTr="005C4604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B823" w14:textId="77777777" w:rsidR="005C4604" w:rsidRPr="00065179" w:rsidRDefault="005C4604" w:rsidP="00206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F98B" w14:textId="77777777" w:rsidR="005C4604" w:rsidRPr="00065179" w:rsidRDefault="005C4604" w:rsidP="00206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39D1" w14:textId="77777777" w:rsidR="005C4604" w:rsidRPr="00065179" w:rsidRDefault="005C4604" w:rsidP="00206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51E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E098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7" w:history="1">
              <w:r w:rsidRPr="0006517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191D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6517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19</w:t>
            </w: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</w:tr>
      <w:tr w:rsidR="005C4604" w:rsidRPr="00065179" w14:paraId="1A955560" w14:textId="77777777" w:rsidTr="005C4604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3B8E" w14:textId="77777777" w:rsidR="005C4604" w:rsidRPr="00065179" w:rsidRDefault="005C4604" w:rsidP="00206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89FC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48004264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D8DC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0E2F444B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B8F4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47D33BF6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259C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399F91F6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5E5D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17C3E104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804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28D3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D22F" w14:textId="77777777" w:rsidR="005C4604" w:rsidRPr="00065179" w:rsidRDefault="004D7C30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C4604" w:rsidRPr="00065179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35F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36039C6E" w14:textId="77777777" w:rsidTr="005C4604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910C0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47D88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06D8C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774F7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F1127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1F4E2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C7BA2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FE784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1A1EC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DB4F3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C4604" w:rsidRPr="00065179" w14:paraId="1AD1EC32" w14:textId="77777777" w:rsidTr="005C4604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4ECBF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B2B7C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0148E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163A1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7DB5F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BB15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0D9DE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2C6D5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2A129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D7C2F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604" w:rsidRPr="00065179" w14:paraId="3DA4BF51" w14:textId="77777777" w:rsidTr="005C4604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AD5" w14:textId="77777777" w:rsidR="005C4604" w:rsidRPr="00065179" w:rsidRDefault="005C4604" w:rsidP="00206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677E" w14:textId="77777777" w:rsidR="005C4604" w:rsidRPr="00065179" w:rsidRDefault="005C4604" w:rsidP="00206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0367" w14:textId="77777777" w:rsidR="005C4604" w:rsidRPr="00065179" w:rsidRDefault="005C4604" w:rsidP="00206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3A7E" w14:textId="77777777" w:rsidR="005C4604" w:rsidRPr="00065179" w:rsidRDefault="005C4604" w:rsidP="00206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D6D4" w14:textId="77777777" w:rsidR="005C4604" w:rsidRPr="00065179" w:rsidRDefault="005C4604" w:rsidP="00206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61CC" w14:textId="77777777" w:rsidR="005C4604" w:rsidRPr="00065179" w:rsidRDefault="005C4604" w:rsidP="00206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9C6B2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8709B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4D143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CC0FE" w14:textId="77777777" w:rsidR="005C4604" w:rsidRPr="00065179" w:rsidRDefault="005C4604" w:rsidP="00206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9C34342" w14:textId="77777777" w:rsidR="005C4604" w:rsidRPr="00065179" w:rsidRDefault="005C4604" w:rsidP="002067D9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527A0524" w14:textId="206FEB58" w:rsidR="005C4604" w:rsidRPr="00065179" w:rsidRDefault="00605B87" w:rsidP="009271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 w14:anchorId="5A413E51">
          <v:shape id="_x0000_s1029" type="#_x0000_t109" style="position:absolute;left:0;text-align:left;margin-left:89.55pt;margin-top:10.3pt;width:68.25pt;height:14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" filled="f" strokecolor="black [3213]" strokeweight="1pt"/>
        </w:pict>
      </w:r>
      <w:r w:rsidR="005C4604" w:rsidRPr="00065179">
        <w:rPr>
          <w:rFonts w:ascii="Times New Roman" w:hAnsi="Times New Roman" w:cs="Times New Roman"/>
          <w:sz w:val="18"/>
          <w:szCs w:val="18"/>
        </w:rPr>
        <w:t xml:space="preserve">Допустимые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 (в </w:t>
      </w:r>
      <w:proofErr w:type="gramStart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%)   </w:t>
      </w:r>
      <w:proofErr w:type="gramEnd"/>
      <w:r w:rsidR="005C4604" w:rsidRPr="00065179">
        <w:rPr>
          <w:rFonts w:ascii="Times New Roman" w:hAnsi="Times New Roman" w:cs="Times New Roman"/>
          <w:sz w:val="18"/>
          <w:szCs w:val="18"/>
        </w:rPr>
        <w:t xml:space="preserve">    5-</w:t>
      </w:r>
    </w:p>
    <w:p w14:paraId="2E240DE5" w14:textId="77777777" w:rsidR="005C4604" w:rsidRPr="00065179" w:rsidRDefault="005C4604" w:rsidP="002067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3835DF89" w14:textId="77777777" w:rsidR="005C4604" w:rsidRPr="00065179" w:rsidRDefault="005C4604" w:rsidP="002067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&lt;2&gt;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14:paraId="05CD6057" w14:textId="77777777" w:rsidR="005C4604" w:rsidRPr="00065179" w:rsidRDefault="005C4604" w:rsidP="002067D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2F5ADB7" w14:textId="77777777" w:rsidR="005C4604" w:rsidRPr="00065179" w:rsidRDefault="005C4604" w:rsidP="002067D9">
      <w:pPr>
        <w:pStyle w:val="ConsPlusNormal"/>
        <w:jc w:val="center"/>
        <w:outlineLvl w:val="2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ЧАСТЬ 3. Прочие сведения о муниципальном задании </w:t>
      </w:r>
      <w:hyperlink w:anchor="Par452" w:history="1">
        <w:r w:rsidRPr="00065179">
          <w:rPr>
            <w:rFonts w:ascii="Times New Roman" w:hAnsi="Times New Roman" w:cs="Times New Roman"/>
            <w:color w:val="0000FF"/>
            <w:sz w:val="18"/>
            <w:szCs w:val="18"/>
          </w:rPr>
          <w:t>&lt;1&gt;</w:t>
        </w:r>
      </w:hyperlink>
    </w:p>
    <w:p w14:paraId="16162398" w14:textId="77777777" w:rsidR="005C4604" w:rsidRPr="00065179" w:rsidRDefault="005C4604" w:rsidP="002067D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6A603716" w14:textId="77777777" w:rsidR="005C4604" w:rsidRPr="00065179" w:rsidRDefault="005C4604" w:rsidP="002067D9">
      <w:pPr>
        <w:pStyle w:val="ConsPlusNonformat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1. Основания для досрочного прекращения исполнения муниципального задания</w:t>
      </w:r>
    </w:p>
    <w:p w14:paraId="082E4207" w14:textId="77777777" w:rsidR="005C4604" w:rsidRPr="00065179" w:rsidRDefault="005C4604" w:rsidP="002067D9">
      <w:p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>Муниципальное задание может быть отменено до истечения срока действия при наличии следующих условий:</w:t>
      </w:r>
    </w:p>
    <w:p w14:paraId="71A7C3C2" w14:textId="77777777" w:rsidR="005C4604" w:rsidRPr="00065179" w:rsidRDefault="005C4604" w:rsidP="002067D9">
      <w:pPr>
        <w:pStyle w:val="a5"/>
        <w:numPr>
          <w:ilvl w:val="0"/>
          <w:numId w:val="4"/>
        </w:numPr>
        <w:spacing w:after="0" w:line="240" w:lineRule="auto"/>
        <w:ind w:left="426"/>
        <w:contextualSpacing w:val="0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>при реорганизации учреждения;</w:t>
      </w:r>
    </w:p>
    <w:p w14:paraId="4C0DD2AD" w14:textId="77777777" w:rsidR="005C4604" w:rsidRPr="00065179" w:rsidRDefault="005C4604" w:rsidP="002067D9">
      <w:pPr>
        <w:pStyle w:val="a5"/>
        <w:numPr>
          <w:ilvl w:val="0"/>
          <w:numId w:val="4"/>
        </w:numPr>
        <w:spacing w:after="0" w:line="240" w:lineRule="auto"/>
        <w:ind w:left="426"/>
        <w:contextualSpacing w:val="0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>при ликвидации учреждения;</w:t>
      </w:r>
    </w:p>
    <w:p w14:paraId="49581196" w14:textId="77777777" w:rsidR="005C4604" w:rsidRPr="00065179" w:rsidRDefault="005C4604" w:rsidP="002067D9">
      <w:pPr>
        <w:pStyle w:val="a5"/>
        <w:numPr>
          <w:ilvl w:val="0"/>
          <w:numId w:val="4"/>
        </w:numPr>
        <w:spacing w:after="0" w:line="240" w:lineRule="auto"/>
        <w:ind w:left="426"/>
        <w:contextualSpacing w:val="0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>исключение муниципальной услуги из перечня муниципальных услуг;</w:t>
      </w:r>
    </w:p>
    <w:p w14:paraId="52A7800E" w14:textId="77777777" w:rsidR="005C4604" w:rsidRPr="00065179" w:rsidRDefault="005C4604" w:rsidP="002067D9">
      <w:pPr>
        <w:pStyle w:val="a5"/>
        <w:numPr>
          <w:ilvl w:val="0"/>
          <w:numId w:val="4"/>
        </w:numPr>
        <w:spacing w:after="0" w:line="240" w:lineRule="auto"/>
        <w:ind w:left="426"/>
        <w:contextualSpacing w:val="0"/>
        <w:rPr>
          <w:rFonts w:ascii="Times New Roman" w:hAnsi="Times New Roman"/>
          <w:sz w:val="18"/>
          <w:szCs w:val="18"/>
        </w:rPr>
      </w:pPr>
      <w:r w:rsidRPr="00065179">
        <w:rPr>
          <w:rFonts w:ascii="Times New Roman" w:hAnsi="Times New Roman"/>
          <w:sz w:val="18"/>
          <w:szCs w:val="18"/>
        </w:rPr>
        <w:t>иные, предусмотренные правовыми актами случаи, влекущие за собой невозможность оказания муниципальной услуги, не устранимую в к</w:t>
      </w:r>
      <w:r w:rsidR="002067D9" w:rsidRPr="00065179">
        <w:rPr>
          <w:rFonts w:ascii="Times New Roman" w:hAnsi="Times New Roman"/>
          <w:sz w:val="18"/>
          <w:szCs w:val="18"/>
        </w:rPr>
        <w:t>раткосрочной перспективе</w:t>
      </w:r>
    </w:p>
    <w:p w14:paraId="7EE88DBF" w14:textId="77777777" w:rsidR="005C4604" w:rsidRPr="00065179" w:rsidRDefault="005C4604" w:rsidP="002067D9">
      <w:pPr>
        <w:pStyle w:val="ConsPlusNonformat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2. Иная информация, необходимая для исполнения (контроля за исполнением) муниципального задания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C4604" w:rsidRPr="00065179" w14:paraId="2D7AD6D1" w14:textId="77777777" w:rsidTr="005C4604">
        <w:trPr>
          <w:trHeight w:val="345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2D179" w14:textId="77777777" w:rsidR="005C4604" w:rsidRPr="00065179" w:rsidRDefault="005C4604" w:rsidP="002067D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8FCAD1" w14:textId="77777777" w:rsidR="005C4604" w:rsidRPr="00065179" w:rsidRDefault="005C4604" w:rsidP="002067D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364AB4A" w14:textId="77777777" w:rsidR="005C4604" w:rsidRPr="00065179" w:rsidRDefault="005C4604" w:rsidP="002067D9">
      <w:pPr>
        <w:pStyle w:val="ConsPlusNormal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3. Порядок контроля за исполнением муниципального задания</w:t>
      </w: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984"/>
        <w:gridCol w:w="6379"/>
      </w:tblGrid>
      <w:tr w:rsidR="005C4604" w:rsidRPr="00065179" w14:paraId="18815F1A" w14:textId="77777777" w:rsidTr="0092717D">
        <w:trPr>
          <w:cantSplit/>
          <w:trHeight w:val="48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F6EC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Формы контроля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C88B0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49051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Органы исполнительной власти, осуществляющие контроль за оказанием услуги</w:t>
            </w:r>
          </w:p>
        </w:tc>
      </w:tr>
      <w:tr w:rsidR="005C4604" w:rsidRPr="00065179" w14:paraId="7C02F908" w14:textId="77777777" w:rsidTr="0092717D">
        <w:trPr>
          <w:cantSplit/>
          <w:trHeight w:val="48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A1C99" w14:textId="77777777" w:rsidR="005C4604" w:rsidRPr="00065179" w:rsidRDefault="005C4604" w:rsidP="002067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7DD3F" w14:textId="77777777" w:rsidR="005C4604" w:rsidRPr="00065179" w:rsidRDefault="005C4604" w:rsidP="002067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F6E30" w14:textId="77777777" w:rsidR="005C4604" w:rsidRPr="00065179" w:rsidRDefault="005C4604" w:rsidP="002067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C4604" w:rsidRPr="00065179" w14:paraId="2F8F6013" w14:textId="77777777" w:rsidTr="0092717D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8A0B1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1.Представление отчетности об исполнении муниципального задания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78A5" w14:textId="77777777" w:rsidR="005C4604" w:rsidRPr="00065179" w:rsidRDefault="005C4604" w:rsidP="002067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 раз в квартал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43B0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Дзун-Хемчикскогокожууна</w:t>
            </w:r>
            <w:proofErr w:type="spellEnd"/>
          </w:p>
        </w:tc>
      </w:tr>
      <w:tr w:rsidR="005C4604" w:rsidRPr="00065179" w14:paraId="07C6BC52" w14:textId="77777777" w:rsidTr="0092717D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58807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2.Проведение опроса родителей (законных представителей) по вопросу удовлетворенности качеством предоставления услуг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4731" w14:textId="77777777" w:rsidR="005C4604" w:rsidRPr="00065179" w:rsidRDefault="005C4604" w:rsidP="002067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E3B1" w14:textId="77777777" w:rsidR="005C4604" w:rsidRPr="00065179" w:rsidRDefault="005C4604" w:rsidP="002067D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Дзун-Хемчикскогокожууна</w:t>
            </w:r>
            <w:proofErr w:type="spellEnd"/>
          </w:p>
        </w:tc>
      </w:tr>
      <w:tr w:rsidR="005C4604" w:rsidRPr="00065179" w14:paraId="0BCF20DD" w14:textId="77777777" w:rsidTr="0092717D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3400C" w14:textId="77777777" w:rsidR="005C4604" w:rsidRPr="00065179" w:rsidRDefault="005C4604" w:rsidP="0092717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3.Проверка состояния имущества, используемого в деятельности учреждения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F748" w14:textId="77777777" w:rsidR="005C4604" w:rsidRPr="00065179" w:rsidRDefault="005C4604" w:rsidP="009271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66CA" w14:textId="77777777" w:rsidR="005C4604" w:rsidRPr="00065179" w:rsidRDefault="005C4604" w:rsidP="0092717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Дзун-Хемчикскогокожууна</w:t>
            </w:r>
            <w:proofErr w:type="spellEnd"/>
          </w:p>
        </w:tc>
      </w:tr>
    </w:tbl>
    <w:p w14:paraId="242C6AB8" w14:textId="77777777" w:rsidR="005C4604" w:rsidRPr="00065179" w:rsidRDefault="005C4604" w:rsidP="009271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4. Требования к отчетности об исполнении муниципального задания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C4604" w:rsidRPr="00065179" w14:paraId="3E58F442" w14:textId="77777777" w:rsidTr="005C4604">
        <w:trPr>
          <w:trHeight w:val="454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6E3AB" w14:textId="77777777" w:rsidR="005C4604" w:rsidRPr="00065179" w:rsidRDefault="005C4604" w:rsidP="0092717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9F5959" w14:textId="77777777" w:rsidR="005C4604" w:rsidRPr="00065179" w:rsidRDefault="005C4604" w:rsidP="0092717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4.1. Периодичность представления отчетов об исполнении муниципального задания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C4604" w:rsidRPr="00065179" w14:paraId="3E09E967" w14:textId="77777777" w:rsidTr="005C4604">
        <w:trPr>
          <w:trHeight w:val="484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38F35" w14:textId="77777777" w:rsidR="005C4604" w:rsidRPr="00065179" w:rsidRDefault="005C4604" w:rsidP="0092717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Ежеквартальная</w:t>
            </w:r>
          </w:p>
        </w:tc>
      </w:tr>
    </w:tbl>
    <w:p w14:paraId="1D4BE5B8" w14:textId="77777777" w:rsidR="005C4604" w:rsidRPr="00065179" w:rsidRDefault="005C4604" w:rsidP="009271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4.2. Сроки представления отчетов об исполнении муниципального задания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C4604" w:rsidRPr="00065179" w14:paraId="573C3128" w14:textId="77777777" w:rsidTr="005C4604">
        <w:trPr>
          <w:trHeight w:val="472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87A65" w14:textId="77777777" w:rsidR="005C4604" w:rsidRPr="00065179" w:rsidRDefault="005C4604" w:rsidP="0092717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В срок до 25 числа месяца, следующего за отчетным кварталом. Ежегодная до 25 февраля </w:t>
            </w:r>
          </w:p>
        </w:tc>
      </w:tr>
    </w:tbl>
    <w:p w14:paraId="3B36BBC6" w14:textId="5E8D9EA1" w:rsidR="005C4604" w:rsidRPr="00065179" w:rsidRDefault="005C4604" w:rsidP="009271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4.3. Иные требования к отчетности об исполнении </w:t>
      </w:r>
      <w:proofErr w:type="spellStart"/>
      <w:r w:rsidRPr="00065179">
        <w:rPr>
          <w:rFonts w:ascii="Times New Roman" w:hAnsi="Times New Roman" w:cs="Times New Roman"/>
          <w:sz w:val="18"/>
          <w:szCs w:val="18"/>
        </w:rPr>
        <w:t>муниципальн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C4604" w:rsidRPr="00065179" w14:paraId="34F234C6" w14:textId="77777777" w:rsidTr="005C4604">
        <w:trPr>
          <w:trHeight w:val="346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E7884" w14:textId="77777777" w:rsidR="005C4604" w:rsidRPr="00065179" w:rsidRDefault="005C4604" w:rsidP="0092717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Одновременно с годовым отчетом об исполнении муниципального задания необходимо представить Администрации </w:t>
            </w:r>
            <w:proofErr w:type="spell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Дзун-Хемчикскогокожууна</w:t>
            </w:r>
            <w:proofErr w:type="spell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 xml:space="preserve"> (Управлению образования Администрации </w:t>
            </w:r>
            <w:proofErr w:type="spellStart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Дзун-Хемчикскогокожууна</w:t>
            </w:r>
            <w:proofErr w:type="spellEnd"/>
            <w:r w:rsidRPr="00065179">
              <w:rPr>
                <w:rFonts w:ascii="Times New Roman" w:hAnsi="Times New Roman" w:cs="Times New Roman"/>
                <w:sz w:val="18"/>
                <w:szCs w:val="18"/>
              </w:rPr>
              <w:t>) п</w:t>
            </w:r>
            <w:r w:rsidRPr="00065179">
              <w:rPr>
                <w:rFonts w:ascii="Times New Roman" w:hAnsi="Times New Roman"/>
                <w:sz w:val="18"/>
                <w:szCs w:val="18"/>
              </w:rPr>
              <w:t>ояснительную записку с предложениями о необходимых мерах по обеспечению достижения плановых значений показателей качества (объема) муниципальных услуг, о возможных изменениях значений плановых показателей качества (объема) муниципальных услуг (с обоснованием).</w:t>
            </w:r>
          </w:p>
        </w:tc>
      </w:tr>
    </w:tbl>
    <w:p w14:paraId="4ADF5B15" w14:textId="77777777" w:rsidR="005C4604" w:rsidRPr="00065179" w:rsidRDefault="005C4604" w:rsidP="0092717D">
      <w:pPr>
        <w:pStyle w:val="ConsPlusNonformat"/>
        <w:ind w:firstLine="142"/>
        <w:jc w:val="both"/>
        <w:rPr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5. Иные показатели, связанные с выполнением муниципального задания </w:t>
      </w:r>
      <w:hyperlink w:anchor="Par453" w:history="1">
        <w:r w:rsidRPr="00065179">
          <w:rPr>
            <w:rFonts w:ascii="Times New Roman" w:hAnsi="Times New Roman" w:cs="Times New Roman"/>
            <w:color w:val="0000FF"/>
            <w:sz w:val="18"/>
            <w:szCs w:val="18"/>
          </w:rPr>
          <w:t>&lt;2&gt;</w:t>
        </w:r>
      </w:hyperlink>
    </w:p>
    <w:p w14:paraId="75B61595" w14:textId="77777777" w:rsidR="005C4604" w:rsidRPr="00065179" w:rsidRDefault="005C4604" w:rsidP="0092717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>&lt;1&gt; Заполняется в целом по муниципальному заданию.</w:t>
      </w:r>
    </w:p>
    <w:p w14:paraId="6566F6FA" w14:textId="77777777" w:rsidR="005C4604" w:rsidRPr="00065179" w:rsidRDefault="005C4604" w:rsidP="0092717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65179">
        <w:rPr>
          <w:rFonts w:ascii="Times New Roman" w:hAnsi="Times New Roman" w:cs="Times New Roman"/>
          <w:sz w:val="18"/>
          <w:szCs w:val="18"/>
        </w:rPr>
        <w:t xml:space="preserve">&lt;2&gt;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в отношении бюджетных или автономных учреждений, главным распорядителем средств </w:t>
      </w:r>
      <w:proofErr w:type="spellStart"/>
      <w:r w:rsidRPr="00065179">
        <w:rPr>
          <w:rFonts w:ascii="Times New Roman" w:hAnsi="Times New Roman" w:cs="Times New Roman"/>
          <w:sz w:val="18"/>
          <w:szCs w:val="18"/>
        </w:rPr>
        <w:t>местногобюджета</w:t>
      </w:r>
      <w:proofErr w:type="spellEnd"/>
      <w:r w:rsidRPr="00065179">
        <w:rPr>
          <w:rFonts w:ascii="Times New Roman" w:hAnsi="Times New Roman" w:cs="Times New Roman"/>
          <w:sz w:val="18"/>
          <w:szCs w:val="18"/>
        </w:rPr>
        <w:t xml:space="preserve">, в ведении которого находятся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%). В этом случае допустимые (возможные) отклонения, предусмотренные в </w:t>
      </w:r>
      <w:hyperlink w:anchor="Par271" w:history="1">
        <w:r w:rsidRPr="00065179">
          <w:rPr>
            <w:rFonts w:ascii="Times New Roman" w:hAnsi="Times New Roman" w:cs="Times New Roman"/>
            <w:color w:val="0000FF"/>
            <w:sz w:val="18"/>
            <w:szCs w:val="18"/>
          </w:rPr>
          <w:t>пунктах 3.1</w:t>
        </w:r>
      </w:hyperlink>
      <w:r w:rsidRPr="00065179">
        <w:rPr>
          <w:rFonts w:ascii="Times New Roman" w:hAnsi="Times New Roman" w:cs="Times New Roman"/>
          <w:sz w:val="18"/>
          <w:szCs w:val="18"/>
        </w:rPr>
        <w:t xml:space="preserve"> и </w:t>
      </w:r>
      <w:hyperlink w:anchor="Par337" w:history="1">
        <w:r w:rsidRPr="00065179">
          <w:rPr>
            <w:rFonts w:ascii="Times New Roman" w:hAnsi="Times New Roman" w:cs="Times New Roman"/>
            <w:color w:val="0000FF"/>
            <w:sz w:val="18"/>
            <w:szCs w:val="18"/>
          </w:rPr>
          <w:t>3.2</w:t>
        </w:r>
      </w:hyperlink>
      <w:r w:rsidRPr="00065179">
        <w:rPr>
          <w:rFonts w:ascii="Times New Roman" w:hAnsi="Times New Roman" w:cs="Times New Roman"/>
          <w:sz w:val="18"/>
          <w:szCs w:val="18"/>
        </w:rPr>
        <w:t xml:space="preserve"> настоящего муниципального задания, не заполняются.</w:t>
      </w:r>
    </w:p>
    <w:p w14:paraId="3A1DCCC8" w14:textId="77777777" w:rsidR="005C4604" w:rsidRPr="00065179" w:rsidRDefault="005C4604" w:rsidP="002067D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445E714" w14:textId="77777777" w:rsidR="005C4604" w:rsidRPr="00065179" w:rsidRDefault="005C4604" w:rsidP="002067D9">
      <w:pPr>
        <w:spacing w:after="0" w:line="240" w:lineRule="auto"/>
        <w:rPr>
          <w:sz w:val="18"/>
          <w:szCs w:val="18"/>
        </w:rPr>
      </w:pPr>
    </w:p>
    <w:sectPr w:rsidR="005C4604" w:rsidRPr="00065179" w:rsidSect="005C4604">
      <w:pgSz w:w="16838" w:h="11906" w:orient="landscape"/>
      <w:pgMar w:top="284" w:right="1134" w:bottom="709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139F" w14:textId="77777777" w:rsidR="00780CE6" w:rsidRPr="002067D9" w:rsidRDefault="00780CE6" w:rsidP="002067D9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732DFB85" w14:textId="77777777" w:rsidR="00780CE6" w:rsidRPr="002067D9" w:rsidRDefault="00780CE6" w:rsidP="002067D9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9673" w14:textId="77777777" w:rsidR="00780CE6" w:rsidRPr="002067D9" w:rsidRDefault="00780CE6" w:rsidP="002067D9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754AB545" w14:textId="77777777" w:rsidR="00780CE6" w:rsidRPr="002067D9" w:rsidRDefault="00780CE6" w:rsidP="002067D9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59BE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A07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25F3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84A09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E65ED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B713A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114D7"/>
    <w:multiLevelType w:val="hybridMultilevel"/>
    <w:tmpl w:val="5322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10446">
    <w:abstractNumId w:val="5"/>
  </w:num>
  <w:num w:numId="2" w16cid:durableId="357657540">
    <w:abstractNumId w:val="1"/>
  </w:num>
  <w:num w:numId="3" w16cid:durableId="420493011">
    <w:abstractNumId w:val="0"/>
  </w:num>
  <w:num w:numId="4" w16cid:durableId="1697776006">
    <w:abstractNumId w:val="6"/>
  </w:num>
  <w:num w:numId="5" w16cid:durableId="1387798982">
    <w:abstractNumId w:val="2"/>
  </w:num>
  <w:num w:numId="6" w16cid:durableId="544758659">
    <w:abstractNumId w:val="3"/>
  </w:num>
  <w:num w:numId="7" w16cid:durableId="2083794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604"/>
    <w:rsid w:val="0004774B"/>
    <w:rsid w:val="00065179"/>
    <w:rsid w:val="00171FAA"/>
    <w:rsid w:val="001734D0"/>
    <w:rsid w:val="002067D9"/>
    <w:rsid w:val="003C0377"/>
    <w:rsid w:val="00426EFB"/>
    <w:rsid w:val="004D7C30"/>
    <w:rsid w:val="0055282A"/>
    <w:rsid w:val="00595422"/>
    <w:rsid w:val="005C4604"/>
    <w:rsid w:val="005D3B0E"/>
    <w:rsid w:val="005D4B49"/>
    <w:rsid w:val="00605B87"/>
    <w:rsid w:val="00770943"/>
    <w:rsid w:val="00780CE6"/>
    <w:rsid w:val="007D3410"/>
    <w:rsid w:val="008024D8"/>
    <w:rsid w:val="0092717D"/>
    <w:rsid w:val="00A12DE9"/>
    <w:rsid w:val="00AC0FBD"/>
    <w:rsid w:val="00C60D86"/>
    <w:rsid w:val="00D47E68"/>
    <w:rsid w:val="00D93705"/>
    <w:rsid w:val="00DB6424"/>
    <w:rsid w:val="00ED42E9"/>
    <w:rsid w:val="00FB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FDCF04E"/>
  <w15:docId w15:val="{798DC848-6489-45A4-B2BA-ED801DBF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EFB"/>
  </w:style>
  <w:style w:type="paragraph" w:styleId="2">
    <w:name w:val="heading 2"/>
    <w:basedOn w:val="a"/>
    <w:next w:val="a"/>
    <w:link w:val="20"/>
    <w:uiPriority w:val="9"/>
    <w:unhideWhenUsed/>
    <w:qFormat/>
    <w:rsid w:val="005C460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46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5C46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Основной текст_"/>
    <w:basedOn w:val="a0"/>
    <w:link w:val="21"/>
    <w:rsid w:val="005C460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3"/>
    <w:rsid w:val="005C4604"/>
    <w:pPr>
      <w:widowControl w:val="0"/>
      <w:shd w:val="clear" w:color="auto" w:fill="FFFFFF"/>
      <w:spacing w:before="540" w:after="0" w:line="0" w:lineRule="atLeast"/>
      <w:ind w:hanging="162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оловок №1 + Не полужирный"/>
    <w:basedOn w:val="a0"/>
    <w:rsid w:val="005C46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4">
    <w:name w:val="Table Grid"/>
    <w:basedOn w:val="a1"/>
    <w:uiPriority w:val="39"/>
    <w:rsid w:val="005C46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C46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5C4604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ConsPlusCell">
    <w:name w:val="ConsPlusCell"/>
    <w:uiPriority w:val="99"/>
    <w:rsid w:val="005C4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C4604"/>
    <w:rPr>
      <w:rFonts w:cs="Times New Roman"/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5C4604"/>
    <w:pPr>
      <w:spacing w:after="160" w:line="240" w:lineRule="auto"/>
    </w:pPr>
    <w:rPr>
      <w:rFonts w:cs="Times New Roman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rsid w:val="005C4604"/>
    <w:rPr>
      <w:rFonts w:cs="Times New Roman"/>
      <w:b/>
      <w:bCs/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rsid w:val="005C4604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rsid w:val="005C4604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5C460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20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067D9"/>
  </w:style>
  <w:style w:type="paragraph" w:styleId="ae">
    <w:name w:val="footer"/>
    <w:basedOn w:val="a"/>
    <w:link w:val="af"/>
    <w:uiPriority w:val="99"/>
    <w:semiHidden/>
    <w:unhideWhenUsed/>
    <w:rsid w:val="0020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06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8CC81604E7C9BED92BBB0C75DCE7FD031CAB6AD68D1ADFB3FB2F5B2F38a8J" TargetMode="External"/><Relationship Id="rId13" Type="http://schemas.openxmlformats.org/officeDocument/2006/relationships/hyperlink" Target="consultantplus://offline/ref=BE8CC81604E7C9BED92BBB0C75DCE7FD031CAB6AD68D1ADFB3FB2F5B2F38a8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E8CC81604E7C9BED92BBB0C75DCE7FD031CAB6AD68D1ADFB3FB2F5B2F38a8J" TargetMode="External"/><Relationship Id="rId17" Type="http://schemas.openxmlformats.org/officeDocument/2006/relationships/hyperlink" Target="consultantplus://offline/ref=BE8CC81604E7C9BED92BBB0C75DCE7FD031CAB6AD68D1ADFB3FB2F5B2F38a8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8CC81604E7C9BED92BBB0C75DCE7FD031CAB6AD68D1ADFB3FB2F5B2F38a8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E8CC81604E7C9BED92BBB0C75DCE7FD031CAB6AD68D1ADFB3FB2F5B2F38a8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E8CC81604E7C9BED92BBB0C75DCE7FD031CAB6AD68D1ADFB3FB2F5B2F38a8J" TargetMode="External"/><Relationship Id="rId10" Type="http://schemas.openxmlformats.org/officeDocument/2006/relationships/hyperlink" Target="consultantplus://offline/ref=BE8CC81604E7C9BED92BBB0C75DCE7FD031CAB6AD68D1ADFB3FB2F5B2F38a8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8CC81604E7C9BED92BBB0C75DCE7FD031CAB6AD68D1ADFB3FB2F5B2F38a8J" TargetMode="External"/><Relationship Id="rId14" Type="http://schemas.openxmlformats.org/officeDocument/2006/relationships/hyperlink" Target="consultantplus://offline/ref=BE8CC81604E7C9BED92BBB0C75DCE7FD031CAB6AD68D1ADFB3FB2F5B2F38a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20</Pages>
  <Words>6758</Words>
  <Characters>38523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chinchiler@bk.ru</cp:lastModifiedBy>
  <cp:revision>11</cp:revision>
  <cp:lastPrinted>2023-01-11T06:31:00Z</cp:lastPrinted>
  <dcterms:created xsi:type="dcterms:W3CDTF">2022-01-10T13:49:00Z</dcterms:created>
  <dcterms:modified xsi:type="dcterms:W3CDTF">2023-01-30T08:01:00Z</dcterms:modified>
</cp:coreProperties>
</file>